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3" w:rsidRDefault="00C34723">
      <w:r>
        <w:t>MATERIALI PER LA CULTURA DELLA DISABILITA’</w:t>
      </w:r>
    </w:p>
    <w:p w:rsidR="00C34723" w:rsidRDefault="00C34723"/>
    <w:p w:rsidR="00C34723" w:rsidRDefault="00C34723"/>
    <w:p w:rsidR="00EC5A2D" w:rsidRDefault="00C34723">
      <w:hyperlink r:id="rId5" w:history="1">
        <w:r w:rsidRPr="002D0180">
          <w:rPr>
            <w:rStyle w:val="Collegamentoipertestuale"/>
          </w:rPr>
          <w:t>https://www.youtube.com/watch?v=rZT7wxLjXxs</w:t>
        </w:r>
      </w:hyperlink>
      <w:r w:rsidR="00F33D06">
        <w:t xml:space="preserve">  il mio amico Morandi</w:t>
      </w:r>
    </w:p>
    <w:p w:rsidR="00C34723" w:rsidRDefault="00C34723"/>
    <w:p w:rsidR="00C34723" w:rsidRDefault="00C34723">
      <w:hyperlink r:id="rId6" w:history="1">
        <w:r w:rsidRPr="002D0180">
          <w:rPr>
            <w:rStyle w:val="Collegamentoipertestuale"/>
          </w:rPr>
          <w:t>https://www.facebook.com/lorenzo.baglioni/videos/16383</w:t>
        </w:r>
        <w:r w:rsidRPr="002D0180">
          <w:rPr>
            <w:rStyle w:val="Collegamentoipertestuale"/>
          </w:rPr>
          <w:t>1</w:t>
        </w:r>
        <w:r w:rsidRPr="002D0180">
          <w:rPr>
            <w:rStyle w:val="Collegamentoipertestuale"/>
          </w:rPr>
          <w:t>3446448619/</w:t>
        </w:r>
      </w:hyperlink>
      <w:r w:rsidR="00F33D06">
        <w:t xml:space="preserve">  canto anch’io no tu no</w:t>
      </w:r>
    </w:p>
    <w:p w:rsidR="00C34723" w:rsidRDefault="00C34723"/>
    <w:p w:rsidR="00C34723" w:rsidRDefault="00C34723">
      <w:hyperlink r:id="rId7" w:history="1">
        <w:r w:rsidRPr="002D0180">
          <w:rPr>
            <w:rStyle w:val="Collegamentoipertestuale"/>
          </w:rPr>
          <w:t>https://www.youtube.com/watch?v=O2</w:t>
        </w:r>
        <w:r w:rsidRPr="002D0180">
          <w:rPr>
            <w:rStyle w:val="Collegamentoipertestuale"/>
          </w:rPr>
          <w:t>N</w:t>
        </w:r>
        <w:r w:rsidRPr="002D0180">
          <w:rPr>
            <w:rStyle w:val="Collegamentoipertestuale"/>
          </w:rPr>
          <w:t>qNqNAL8I&amp;feature=youtu.be</w:t>
        </w:r>
      </w:hyperlink>
      <w:r w:rsidR="00F33D06">
        <w:t xml:space="preserve"> per sempre presente Dalla</w:t>
      </w:r>
    </w:p>
    <w:p w:rsidR="00C34723" w:rsidRDefault="00C34723"/>
    <w:p w:rsidR="00C34723" w:rsidRDefault="00C34723">
      <w:hyperlink r:id="rId8" w:history="1">
        <w:r w:rsidRPr="002D0180">
          <w:rPr>
            <w:rStyle w:val="Collegamentoipertestuale"/>
          </w:rPr>
          <w:t>https://www.youtube.com/watch?v=F3hmud7E7qw&amp;fea</w:t>
        </w:r>
        <w:r w:rsidRPr="002D0180">
          <w:rPr>
            <w:rStyle w:val="Collegamentoipertestuale"/>
          </w:rPr>
          <w:t>t</w:t>
        </w:r>
        <w:r w:rsidRPr="002D0180">
          <w:rPr>
            <w:rStyle w:val="Collegamentoipertestuale"/>
          </w:rPr>
          <w:t>ure=youtu.be</w:t>
        </w:r>
      </w:hyperlink>
      <w:r w:rsidR="00F33D06">
        <w:t xml:space="preserve"> dà più voce a Spartaco </w:t>
      </w:r>
      <w:proofErr w:type="spellStart"/>
      <w:r w:rsidR="00F33D06">
        <w:t>Jovannotti</w:t>
      </w:r>
      <w:proofErr w:type="spellEnd"/>
    </w:p>
    <w:p w:rsidR="00C34723" w:rsidRDefault="00C34723"/>
    <w:p w:rsidR="00C34723" w:rsidRDefault="00C34723" w:rsidP="00F33D06">
      <w:pPr>
        <w:tabs>
          <w:tab w:val="left" w:pos="6115"/>
        </w:tabs>
      </w:pPr>
      <w:hyperlink r:id="rId9" w:history="1">
        <w:r w:rsidRPr="002D0180">
          <w:rPr>
            <w:rStyle w:val="Collegamentoipertestuale"/>
          </w:rPr>
          <w:t>https://www.youtube.com/watch?v=ZAPo</w:t>
        </w:r>
        <w:r w:rsidRPr="002D0180">
          <w:rPr>
            <w:rStyle w:val="Collegamentoipertestuale"/>
          </w:rPr>
          <w:t>7</w:t>
        </w:r>
        <w:r w:rsidRPr="002D0180">
          <w:rPr>
            <w:rStyle w:val="Collegamentoipertestuale"/>
          </w:rPr>
          <w:t>rVX364</w:t>
        </w:r>
      </w:hyperlink>
      <w:r w:rsidR="00F33D06">
        <w:tab/>
        <w:t xml:space="preserve"> filmato cos’è la disabilità per me</w:t>
      </w:r>
    </w:p>
    <w:p w:rsidR="00C34723" w:rsidRDefault="00C34723"/>
    <w:p w:rsidR="00C34723" w:rsidRDefault="00C34723">
      <w:hyperlink r:id="rId10" w:history="1">
        <w:r w:rsidRPr="002D0180">
          <w:rPr>
            <w:rStyle w:val="Collegamentoipertestuale"/>
          </w:rPr>
          <w:t>https://www.youtube.com/watch?v=MdAGez</w:t>
        </w:r>
        <w:r w:rsidRPr="002D0180">
          <w:rPr>
            <w:rStyle w:val="Collegamentoipertestuale"/>
          </w:rPr>
          <w:t>u</w:t>
        </w:r>
        <w:r w:rsidRPr="002D0180">
          <w:rPr>
            <w:rStyle w:val="Collegamentoipertestuale"/>
          </w:rPr>
          <w:t>mvnM</w:t>
        </w:r>
      </w:hyperlink>
      <w:r w:rsidR="00F33D06">
        <w:t xml:space="preserve"> i vecchi Claudio Baglioni</w:t>
      </w:r>
    </w:p>
    <w:p w:rsidR="002E2FC0" w:rsidRDefault="002E2FC0"/>
    <w:p w:rsidR="00C34723" w:rsidRDefault="002E2FC0">
      <w:hyperlink r:id="rId11" w:history="1">
        <w:r w:rsidRPr="002D0180">
          <w:rPr>
            <w:rStyle w:val="Collegamentoipertestuale"/>
          </w:rPr>
          <w:t>https://www.youtube.com/watch?v=fc-bzzQND54&amp;ebc=</w:t>
        </w:r>
        <w:r w:rsidRPr="002D0180">
          <w:rPr>
            <w:rStyle w:val="Collegamentoipertestuale"/>
          </w:rPr>
          <w:t>A</w:t>
        </w:r>
        <w:r w:rsidRPr="002D0180">
          <w:rPr>
            <w:rStyle w:val="Collegamentoipertestuale"/>
          </w:rPr>
          <w:t>NyPxKqHCstr4GH78ujPmoBX0hy5TLVB0spq-Rn7VeOcfB4R04DXDELQ4E9PxhtV5UQTKGI_Gm1Ko_PvicDzbMe8bFh5AwcmNw</w:t>
        </w:r>
      </w:hyperlink>
      <w:r w:rsidR="00F33D06">
        <w:t xml:space="preserve"> filmato mondo a parte o parte del mondo</w:t>
      </w:r>
      <w:bookmarkStart w:id="0" w:name="_GoBack"/>
      <w:bookmarkEnd w:id="0"/>
    </w:p>
    <w:p w:rsidR="002E2FC0" w:rsidRDefault="002E2FC0"/>
    <w:p w:rsidR="00C34723" w:rsidRDefault="00C34723"/>
    <w:sectPr w:rsidR="00C3472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3"/>
    <w:rsid w:val="000F7A94"/>
    <w:rsid w:val="001C5FE3"/>
    <w:rsid w:val="002469FB"/>
    <w:rsid w:val="002E2FC0"/>
    <w:rsid w:val="005A0D4E"/>
    <w:rsid w:val="008229D7"/>
    <w:rsid w:val="00BD629C"/>
    <w:rsid w:val="00C34723"/>
    <w:rsid w:val="00CA6435"/>
    <w:rsid w:val="00DA78FD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47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3D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47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3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hmud7E7qw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2NqNqNAL8I&amp;feature=youtu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orenzo.baglioni/videos/1638313446448619/" TargetMode="External"/><Relationship Id="rId11" Type="http://schemas.openxmlformats.org/officeDocument/2006/relationships/hyperlink" Target="https://www.youtube.com/watch?v=fc-bzzQND54&amp;ebc=ANyPxKqHCstr4GH78ujPmoBX0hy5TLVB0spq-Rn7VeOcfB4R04DXDELQ4E9PxhtV5UQTKGI_Gm1Ko_PvicDzbMe8bFh5AwcmNw" TargetMode="External"/><Relationship Id="rId5" Type="http://schemas.openxmlformats.org/officeDocument/2006/relationships/hyperlink" Target="https://www.youtube.com/watch?v=rZT7wxLjXxs" TargetMode="External"/><Relationship Id="rId10" Type="http://schemas.openxmlformats.org/officeDocument/2006/relationships/hyperlink" Target="https://www.youtube.com/watch?v=MdAGezumv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APo7rVX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3</cp:revision>
  <dcterms:created xsi:type="dcterms:W3CDTF">2016-03-04T09:53:00Z</dcterms:created>
  <dcterms:modified xsi:type="dcterms:W3CDTF">2016-03-04T10:12:00Z</dcterms:modified>
</cp:coreProperties>
</file>