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5F6" w:rsidRPr="00AE45F6" w:rsidRDefault="00AE45F6" w:rsidP="00AE45F6">
      <w:pPr>
        <w:pStyle w:val="NormalWeb"/>
        <w:rPr>
          <w:b/>
          <w:bCs/>
          <w:i/>
          <w:sz w:val="28"/>
          <w:szCs w:val="28"/>
          <w:lang w:val="de-DE"/>
        </w:rPr>
      </w:pPr>
      <w:r w:rsidRPr="00AE45F6">
        <w:rPr>
          <w:b/>
          <w:bCs/>
          <w:i/>
          <w:sz w:val="28"/>
          <w:szCs w:val="28"/>
          <w:lang w:val="de-DE"/>
        </w:rPr>
        <w:t>Übersetzen Sie bitte ins Deutsche:</w:t>
      </w:r>
    </w:p>
    <w:p w:rsidR="00AE45F6" w:rsidRDefault="00AE45F6" w:rsidP="00AE45F6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leone e il topo</w:t>
      </w:r>
    </w:p>
    <w:p w:rsidR="00AE45F6" w:rsidRPr="000A61BD" w:rsidRDefault="00AE45F6" w:rsidP="00AE45F6">
      <w:pPr>
        <w:pStyle w:val="Normal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>C'era una volta un leone che si era sdraiato sull'erba per fare un sonnellino dopo il pasto. Mentre dormiva un topolino si arrampicò sulle sue gigantesche zampe.</w:t>
      </w:r>
    </w:p>
    <w:p w:rsidR="00AE45F6" w:rsidRPr="000A61BD" w:rsidRDefault="00AE45F6" w:rsidP="00AE45F6">
      <w:pPr>
        <w:pStyle w:val="Normal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>Il leone si svegliò bruscamente. Furibondo per essere stato disturbato, afferrò l'animaletto con l'intenzione di divorarlo. Il topolino gridò:</w:t>
      </w:r>
    </w:p>
    <w:p w:rsidR="00AE45F6" w:rsidRPr="000A61BD" w:rsidRDefault="00AE45F6" w:rsidP="00AE45F6">
      <w:pPr>
        <w:pStyle w:val="Normal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 xml:space="preserve">-O grande re degli animali, tu sei abituato a combattere con i forti bufali e le veloci gazzelle! Io invece, sono solo un bocconcino minuscolo. Lasciami andare e forse un giorno potrò ricambiare la tua </w:t>
      </w:r>
      <w:proofErr w:type="gramStart"/>
      <w:r w:rsidRPr="000A61BD">
        <w:rPr>
          <w:b/>
          <w:bCs/>
          <w:sz w:val="28"/>
          <w:szCs w:val="28"/>
        </w:rPr>
        <w:t>generosità!-</w:t>
      </w:r>
      <w:proofErr w:type="gramEnd"/>
    </w:p>
    <w:p w:rsidR="00AE45F6" w:rsidRPr="000A61BD" w:rsidRDefault="00AE45F6" w:rsidP="00AE45F6">
      <w:pPr>
        <w:pStyle w:val="Normal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>Il leone si mise a ridere e lasciò vivere il topolino.</w:t>
      </w:r>
      <w:bookmarkStart w:id="0" w:name="_GoBack"/>
      <w:bookmarkEnd w:id="0"/>
    </w:p>
    <w:p w:rsidR="00AE45F6" w:rsidRPr="000A61BD" w:rsidRDefault="00AE45F6" w:rsidP="00AE45F6">
      <w:pPr>
        <w:pStyle w:val="Normal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>Tempo dopo, il leone rimase imprigionato nella rete di un cacciatore. Disperatamente, cercò di liberarsi con tutte le sue forze ma non gli fu possibile.</w:t>
      </w:r>
    </w:p>
    <w:p w:rsidR="00AE45F6" w:rsidRPr="000A61BD" w:rsidRDefault="00AE45F6" w:rsidP="00AE45F6">
      <w:pPr>
        <w:pStyle w:val="Normal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 xml:space="preserve">Richiamato dai potenti ruggiti del leone, il topolino uscì dalla sua tana. Non appena lo vide dibattersi nella rete, senza pensarci un solo istante, cominciò a roderne le maglie con i dentini aguzzi. Non si fermò </w:t>
      </w:r>
      <w:r w:rsidR="00DA046E" w:rsidRPr="000A61BD">
        <w:rPr>
          <w:b/>
          <w:bCs/>
          <w:sz w:val="28"/>
          <w:szCs w:val="28"/>
        </w:rPr>
        <w:t>finché</w:t>
      </w:r>
      <w:r w:rsidRPr="000A61BD">
        <w:rPr>
          <w:b/>
          <w:bCs/>
          <w:sz w:val="28"/>
          <w:szCs w:val="28"/>
        </w:rPr>
        <w:t xml:space="preserve"> il leone non fu liberato.</w:t>
      </w:r>
    </w:p>
    <w:p w:rsidR="00AE45F6" w:rsidRPr="000A61BD" w:rsidRDefault="00AE45F6" w:rsidP="00AE45F6">
      <w:pPr>
        <w:pStyle w:val="Normal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 xml:space="preserve">Il leone ed il topolino divennero </w:t>
      </w:r>
      <w:r w:rsidR="00DA046E">
        <w:rPr>
          <w:b/>
          <w:bCs/>
          <w:sz w:val="28"/>
          <w:szCs w:val="28"/>
        </w:rPr>
        <w:t>i migliori</w:t>
      </w:r>
      <w:r w:rsidRPr="000A61BD">
        <w:rPr>
          <w:b/>
          <w:bCs/>
          <w:sz w:val="28"/>
          <w:szCs w:val="28"/>
        </w:rPr>
        <w:t xml:space="preserve"> amici e non si separarono mai più.</w:t>
      </w:r>
    </w:p>
    <w:p w:rsidR="00665EA6" w:rsidRDefault="001F7BA3"/>
    <w:sectPr w:rsidR="00665EA6" w:rsidSect="00AB58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5F6"/>
    <w:rsid w:val="000A0E28"/>
    <w:rsid w:val="001F7BA3"/>
    <w:rsid w:val="00AB58BF"/>
    <w:rsid w:val="00AE45F6"/>
    <w:rsid w:val="00DA046E"/>
    <w:rsid w:val="00F5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B6C92"/>
  <w15:docId w15:val="{06EBC2C8-EC94-4C71-9E4C-4AB3FFA9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5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Sieglinde Kofler</cp:lastModifiedBy>
  <cp:revision>2</cp:revision>
  <dcterms:created xsi:type="dcterms:W3CDTF">2019-03-29T11:49:00Z</dcterms:created>
  <dcterms:modified xsi:type="dcterms:W3CDTF">2020-03-27T07:08:00Z</dcterms:modified>
</cp:coreProperties>
</file>