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3C34D" w14:textId="77777777" w:rsidR="00031729" w:rsidRDefault="00031729" w:rsidP="00031729">
      <w:pPr>
        <w:pStyle w:val="Standard"/>
        <w:spacing w:line="360" w:lineRule="auto"/>
        <w:rPr>
          <w:rFonts w:cs="Times New Roman"/>
        </w:rPr>
      </w:pPr>
      <w:proofErr w:type="spellStart"/>
      <w:r>
        <w:rPr>
          <w:rFonts w:cs="Times New Roman"/>
        </w:rPr>
        <w:t>Übersetzen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Sie</w:t>
      </w:r>
      <w:proofErr w:type="spellEnd"/>
      <w:r>
        <w:rPr>
          <w:rFonts w:cs="Times New Roman"/>
        </w:rPr>
        <w:t>:</w:t>
      </w:r>
      <w:bookmarkStart w:id="0" w:name="_GoBack"/>
      <w:bookmarkEnd w:id="0"/>
    </w:p>
    <w:p w14:paraId="5F23C34E" w14:textId="77777777" w:rsidR="00031729" w:rsidRDefault="00031729" w:rsidP="00031729">
      <w:pPr>
        <w:pStyle w:val="ListParagraph"/>
        <w:numPr>
          <w:ilvl w:val="0"/>
          <w:numId w:val="2"/>
        </w:numPr>
        <w:spacing w:line="360" w:lineRule="auto"/>
        <w:rPr>
          <w:rFonts w:cs="Times New Roman"/>
        </w:rPr>
      </w:pPr>
      <w:r>
        <w:rPr>
          <w:rFonts w:cs="Times New Roman"/>
        </w:rPr>
        <w:t>Che cosa mi regali a Natale? Non ti regalo niente.</w:t>
      </w:r>
    </w:p>
    <w:p w14:paraId="5F23C34F" w14:textId="77777777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Perché non compri un cappotto a tua sorella? Non porta mai cappotti.</w:t>
      </w:r>
    </w:p>
    <w:p w14:paraId="5F23C351" w14:textId="77777777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Quando lo dici a Luigi? – Glielo dico domani.</w:t>
      </w:r>
    </w:p>
    <w:p w14:paraId="5F23C352" w14:textId="77777777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Carola mi scrive sempre delle mail, ma non le leggo e non le rispondo.</w:t>
      </w:r>
    </w:p>
    <w:p w14:paraId="5F23C353" w14:textId="77777777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 xml:space="preserve">Signor </w:t>
      </w:r>
      <w:proofErr w:type="spellStart"/>
      <w:r>
        <w:rPr>
          <w:rFonts w:cs="Times New Roman"/>
        </w:rPr>
        <w:t>Hauser</w:t>
      </w:r>
      <w:proofErr w:type="spellEnd"/>
      <w:r>
        <w:rPr>
          <w:rFonts w:cs="Times New Roman"/>
        </w:rPr>
        <w:t>, come sta?</w:t>
      </w:r>
    </w:p>
    <w:p w14:paraId="5F23C354" w14:textId="77777777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Scusi, come si arriva al duomo? – Guardi, non è difficile: Vada sempre dritto fino al museo, poi giri a destra e dopo 200 m vede già il duomo sulla sinistra. Ha un bel campanile.</w:t>
      </w:r>
    </w:p>
    <w:p w14:paraId="5F23C355" w14:textId="2F0609F3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 xml:space="preserve">Luigi regala un vaso </w:t>
      </w:r>
      <w:r w:rsidR="00095BA3">
        <w:rPr>
          <w:rFonts w:cs="Times New Roman"/>
        </w:rPr>
        <w:t>(</w:t>
      </w:r>
      <w:proofErr w:type="spellStart"/>
      <w:r w:rsidR="00095BA3">
        <w:rPr>
          <w:rFonts w:cs="Times New Roman"/>
        </w:rPr>
        <w:t>Blumentopf</w:t>
      </w:r>
      <w:proofErr w:type="spellEnd"/>
      <w:r w:rsidR="00095BA3">
        <w:rPr>
          <w:rFonts w:cs="Times New Roman"/>
        </w:rPr>
        <w:t xml:space="preserve">) </w:t>
      </w:r>
      <w:r>
        <w:rPr>
          <w:rFonts w:cs="Times New Roman"/>
        </w:rPr>
        <w:t>ai suoi genitori. Gli regala un vaso. Glielo regala.</w:t>
      </w:r>
    </w:p>
    <w:p w14:paraId="5F23C356" w14:textId="15B88C1E" w:rsidR="00031729" w:rsidRDefault="007538D8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 xml:space="preserve">La </w:t>
      </w:r>
      <w:r w:rsidR="00031729">
        <w:rPr>
          <w:rFonts w:cs="Times New Roman"/>
        </w:rPr>
        <w:t>professore</w:t>
      </w:r>
      <w:r>
        <w:rPr>
          <w:rFonts w:cs="Times New Roman"/>
        </w:rPr>
        <w:t>ssa</w:t>
      </w:r>
      <w:r w:rsidR="00031729">
        <w:rPr>
          <w:rFonts w:cs="Times New Roman"/>
        </w:rPr>
        <w:t xml:space="preserve"> ci spiega il dativo. Ce lo spiega.</w:t>
      </w:r>
    </w:p>
    <w:p w14:paraId="5F23C357" w14:textId="77777777" w:rsidR="00031729" w:rsidRDefault="00031729" w:rsidP="00743628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Anna e Camilla fanno vedere alle amiche le loro foto di Vienna.</w:t>
      </w:r>
    </w:p>
    <w:p w14:paraId="5F23C358" w14:textId="77777777" w:rsidR="00031729" w:rsidRDefault="00031729" w:rsidP="00743628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Che cosa comprano per lo zio e la zia di Giada? Gli comprano una bella pianta.</w:t>
      </w:r>
    </w:p>
    <w:p w14:paraId="5F23C359" w14:textId="77777777" w:rsidR="00031729" w:rsidRPr="001E6368" w:rsidRDefault="00031729" w:rsidP="00382CBB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Anna vorrebbe sempre portare un pensiero a tutti.</w:t>
      </w:r>
    </w:p>
    <w:p w14:paraId="5F23C35A" w14:textId="63E41065" w:rsidR="00031729" w:rsidRDefault="00031729" w:rsidP="00743628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Mi aiuti per favore? – Mi dispiace, ma non ho tempo.</w:t>
      </w:r>
    </w:p>
    <w:p w14:paraId="5F23C35B" w14:textId="77777777" w:rsidR="00031729" w:rsidRDefault="00031729" w:rsidP="00743628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 xml:space="preserve"> Non capisco tua sorella. - Chi la capisce?</w:t>
      </w:r>
    </w:p>
    <w:p w14:paraId="5F23C35C" w14:textId="5D8DE14C" w:rsidR="00031729" w:rsidRDefault="00031729" w:rsidP="001E6368">
      <w:pPr>
        <w:pStyle w:val="ListParagraph"/>
        <w:numPr>
          <w:ilvl w:val="0"/>
          <w:numId w:val="1"/>
        </w:numPr>
        <w:spacing w:line="360" w:lineRule="auto"/>
      </w:pPr>
      <w:r>
        <w:rPr>
          <w:rFonts w:cs="Times New Roman"/>
        </w:rPr>
        <w:t>I miei genitori vanno a Vienna</w:t>
      </w:r>
      <w:r>
        <w:rPr>
          <w:rFonts w:cs="Times New Roman"/>
          <w:shd w:val="clear" w:color="auto" w:fill="FFFFFF"/>
        </w:rPr>
        <w:t xml:space="preserve"> </w:t>
      </w:r>
      <w:r w:rsidR="00095BA3">
        <w:rPr>
          <w:rFonts w:cs="Times New Roman"/>
          <w:shd w:val="clear" w:color="auto" w:fill="FFFFFF"/>
        </w:rPr>
        <w:t>a</w:t>
      </w:r>
      <w:r>
        <w:rPr>
          <w:rFonts w:cs="Times New Roman"/>
          <w:shd w:val="clear" w:color="auto" w:fill="FFFFFF"/>
        </w:rPr>
        <w:t xml:space="preserve"> tr</w:t>
      </w:r>
      <w:r>
        <w:rPr>
          <w:rFonts w:cs="Times New Roman"/>
        </w:rPr>
        <w:t>ovare mio fratello. Lui studia Medicina.</w:t>
      </w:r>
    </w:p>
    <w:p w14:paraId="5F23C35D" w14:textId="77777777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A Vienna pernottano in un albergo sul Ring. È molto caro.</w:t>
      </w:r>
    </w:p>
    <w:p w14:paraId="5F23C35E" w14:textId="77777777" w:rsidR="00031729" w:rsidRPr="001E6368" w:rsidRDefault="00031729" w:rsidP="001E6368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 xml:space="preserve">Io vado al </w:t>
      </w:r>
      <w:proofErr w:type="spellStart"/>
      <w:r w:rsidR="00FA208D">
        <w:rPr>
          <w:rFonts w:cs="Times New Roman"/>
        </w:rPr>
        <w:t>Kaffeehaus</w:t>
      </w:r>
      <w:proofErr w:type="spellEnd"/>
      <w:r>
        <w:rPr>
          <w:rFonts w:cs="Times New Roman"/>
        </w:rPr>
        <w:t xml:space="preserve"> per leggere, per lavorare e per giocare a biliardo.</w:t>
      </w:r>
    </w:p>
    <w:p w14:paraId="5F23C35F" w14:textId="77777777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Vorrei comprare libri. Sai dove? Dov’è una libreria?</w:t>
      </w:r>
    </w:p>
    <w:p w14:paraId="5F23C360" w14:textId="25BA5ACB" w:rsidR="00031729" w:rsidRDefault="00031729" w:rsidP="001D23C3">
      <w:pPr>
        <w:pStyle w:val="ListParagraph"/>
        <w:spacing w:line="360" w:lineRule="auto"/>
        <w:rPr>
          <w:rFonts w:cs="Times New Roman"/>
        </w:rPr>
      </w:pPr>
      <w:r w:rsidRPr="00B7284A">
        <w:rPr>
          <w:rFonts w:cs="Times New Roman"/>
        </w:rPr>
        <w:t xml:space="preserve">  </w:t>
      </w:r>
      <w:r w:rsidR="00095BA3">
        <w:rPr>
          <w:rFonts w:cs="Times New Roman"/>
        </w:rPr>
        <w:t xml:space="preserve">         </w:t>
      </w:r>
      <w:r w:rsidRPr="00B7284A">
        <w:rPr>
          <w:rFonts w:cs="Times New Roman"/>
        </w:rPr>
        <w:t xml:space="preserve"> </w:t>
      </w:r>
      <w:r>
        <w:rPr>
          <w:rFonts w:cs="Times New Roman"/>
        </w:rPr>
        <w:t>Devi chiedere a Marco. Lui sa tutto. Lui conosce tutte le librerie di Vienna.</w:t>
      </w:r>
    </w:p>
    <w:p w14:paraId="5F23C361" w14:textId="77777777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Che cosa trovi al mercato delle pulci? – Tante cose usate: stoviglie, vestiti, quadri, lampadari, sedie, brocche, dischi, cartoline, e qualche volta anche cose preziose.</w:t>
      </w:r>
    </w:p>
    <w:p w14:paraId="5F23C362" w14:textId="0311E6BA" w:rsidR="00031729" w:rsidRDefault="00031729" w:rsidP="0072587A">
      <w:pPr>
        <w:pStyle w:val="ListParagraph"/>
        <w:numPr>
          <w:ilvl w:val="0"/>
          <w:numId w:val="1"/>
        </w:numPr>
        <w:spacing w:line="360" w:lineRule="auto"/>
        <w:ind w:left="709"/>
      </w:pPr>
      <w:r>
        <w:rPr>
          <w:rFonts w:cs="Times New Roman"/>
        </w:rPr>
        <w:t xml:space="preserve">Mi puoi comprare un calendario per il nuovo anno per piacere? </w:t>
      </w:r>
      <w:r w:rsidR="00374C5E" w:rsidRPr="0072587A">
        <w:rPr>
          <w:rFonts w:cs="Times New Roman"/>
        </w:rPr>
        <w:t>Naturalmente</w:t>
      </w:r>
      <w:r w:rsidR="00374C5E">
        <w:rPr>
          <w:rFonts w:cs="Times New Roman"/>
        </w:rPr>
        <w:t>,   volentieri!</w:t>
      </w:r>
      <w:r w:rsidRPr="0072587A">
        <w:rPr>
          <w:rFonts w:cs="Times New Roman"/>
        </w:rPr>
        <w:t xml:space="preserve">      .</w:t>
      </w:r>
    </w:p>
    <w:p w14:paraId="5F23C363" w14:textId="77777777" w:rsidR="00031729" w:rsidRDefault="00031729" w:rsidP="00031729">
      <w:pPr>
        <w:pStyle w:val="ListParagraph"/>
        <w:numPr>
          <w:ilvl w:val="0"/>
          <w:numId w:val="1"/>
        </w:numPr>
        <w:spacing w:line="360" w:lineRule="auto"/>
      </w:pPr>
      <w:r>
        <w:rPr>
          <w:rFonts w:cs="Times New Roman"/>
        </w:rPr>
        <w:t xml:space="preserve">Per andare in centro dobbiamo prendere la metro.  – Ma no! Non è lontano. Possiamo anche andare a piedi! – Ma io non voglio andare a pieni…. – Sei veramente un pigrone! (-r </w:t>
      </w:r>
      <w:proofErr w:type="spellStart"/>
      <w:r>
        <w:rPr>
          <w:rFonts w:cs="Times New Roman"/>
        </w:rPr>
        <w:t>Faulpelz</w:t>
      </w:r>
      <w:proofErr w:type="spellEnd"/>
      <w:r>
        <w:rPr>
          <w:rFonts w:cs="Times New Roman"/>
        </w:rPr>
        <w:t xml:space="preserve">) </w:t>
      </w:r>
    </w:p>
    <w:p w14:paraId="5F23C364" w14:textId="77777777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Dobbiamo comprare un regalo per la zia di Giulia. È tanto simpatica e ci aiuta sempre.</w:t>
      </w:r>
    </w:p>
    <w:p w14:paraId="5F23C365" w14:textId="77777777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Con chi vai in vacanza? Non lo so, forse con mia sorella. Ma lei vorrebbe andare in Spagna ed io in Svizzera.</w:t>
      </w:r>
    </w:p>
    <w:p w14:paraId="5F23C366" w14:textId="77777777" w:rsidR="00031729" w:rsidRDefault="00031729" w:rsidP="00746B25">
      <w:pPr>
        <w:pStyle w:val="ListParagraph"/>
        <w:numPr>
          <w:ilvl w:val="0"/>
          <w:numId w:val="1"/>
        </w:numPr>
        <w:spacing w:line="360" w:lineRule="auto"/>
        <w:ind w:left="709"/>
        <w:rPr>
          <w:rFonts w:cs="Times New Roman"/>
        </w:rPr>
      </w:pPr>
      <w:r w:rsidRPr="00031729">
        <w:rPr>
          <w:rFonts w:cs="Times New Roman"/>
        </w:rPr>
        <w:t xml:space="preserve"> </w:t>
      </w:r>
      <w:r>
        <w:rPr>
          <w:rFonts w:cs="Times New Roman"/>
        </w:rPr>
        <w:t>Per favore, puoi andare a prendere il vino dalla cantina? (</w:t>
      </w:r>
      <w:proofErr w:type="spellStart"/>
      <w:r>
        <w:rPr>
          <w:rFonts w:cs="Times New Roman"/>
        </w:rPr>
        <w:t>holen</w:t>
      </w:r>
      <w:proofErr w:type="spellEnd"/>
      <w:r>
        <w:rPr>
          <w:rFonts w:cs="Times New Roman"/>
        </w:rPr>
        <w:t>)</w:t>
      </w:r>
    </w:p>
    <w:p w14:paraId="5F23C367" w14:textId="77777777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Dopo la lezione andiamo a mangiare al ristorante. – Non voglio andare al ristorante. Non ho soldi. Andiamo in pizzeria. Conosco una nuova pizzeria di fronte al teatro.</w:t>
      </w:r>
    </w:p>
    <w:p w14:paraId="5F23C368" w14:textId="77777777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Dove devo scendere? – Devi scendere adesso.</w:t>
      </w:r>
    </w:p>
    <w:p w14:paraId="5F23C369" w14:textId="77777777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Il Signor Huber vuole parlare con te. Devi subito andare da lui!</w:t>
      </w:r>
    </w:p>
    <w:p w14:paraId="5F23C36A" w14:textId="77777777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Per chi è questa bella sciarpa?   - È per mio padre. Gli piacciono tanto le sciarpe.</w:t>
      </w:r>
    </w:p>
    <w:p w14:paraId="5F23C36B" w14:textId="77777777" w:rsidR="00031729" w:rsidRDefault="00031729" w:rsidP="00B7284A">
      <w:pPr>
        <w:pStyle w:val="ListParagraph"/>
        <w:numPr>
          <w:ilvl w:val="0"/>
          <w:numId w:val="1"/>
        </w:numPr>
        <w:spacing w:line="360" w:lineRule="auto"/>
        <w:ind w:left="709"/>
        <w:rPr>
          <w:rFonts w:cs="Times New Roman"/>
        </w:rPr>
      </w:pPr>
      <w:r>
        <w:rPr>
          <w:rFonts w:cs="Times New Roman"/>
        </w:rPr>
        <w:t>Dopo il cinema possiamo andare da mio amico Loris. Ha un nuovo locale nel centro.</w:t>
      </w:r>
    </w:p>
    <w:p w14:paraId="5F23C36C" w14:textId="77777777" w:rsidR="00031729" w:rsidRDefault="001E6368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031729">
        <w:rPr>
          <w:rFonts w:cs="Times New Roman"/>
        </w:rPr>
        <w:t>i aiuto ad arredare la tua stanza. – Dove metto questi libri? – Li puoi mettere sulla scrivania. Dopo li metto nella libreria.</w:t>
      </w:r>
    </w:p>
    <w:p w14:paraId="5F23C36D" w14:textId="77777777" w:rsidR="00031729" w:rsidRDefault="00031729" w:rsidP="001E6368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Il nuovo tappeto lo metto davanti alla poltrona e il vecchio lo porto in cantina.</w:t>
      </w:r>
    </w:p>
    <w:p w14:paraId="5F23C36E" w14:textId="77777777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Il mio studio è piccolo ma accogliente (</w:t>
      </w:r>
      <w:proofErr w:type="spellStart"/>
      <w:r>
        <w:rPr>
          <w:rFonts w:cs="Times New Roman"/>
        </w:rPr>
        <w:t>gemütlich</w:t>
      </w:r>
      <w:proofErr w:type="spellEnd"/>
      <w:r>
        <w:rPr>
          <w:rFonts w:cs="Times New Roman"/>
        </w:rPr>
        <w:t>). La scrivania è sulla finestra e a sinistra ho messo una bella piantana (</w:t>
      </w:r>
      <w:proofErr w:type="spellStart"/>
      <w:r>
        <w:rPr>
          <w:rFonts w:cs="Times New Roman"/>
        </w:rPr>
        <w:t>Stehlampe</w:t>
      </w:r>
      <w:proofErr w:type="spellEnd"/>
      <w:r>
        <w:rPr>
          <w:rFonts w:cs="Times New Roman"/>
        </w:rPr>
        <w:t>). Alle pareti ci sono tre librerie.</w:t>
      </w:r>
    </w:p>
    <w:p w14:paraId="5F23C36F" w14:textId="60CD1581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A che ora ti alzi normalmente? Di solito mi sveglio presto ma poi rimango ancora a letto e mi alzo verso le 7.30.</w:t>
      </w:r>
      <w:r w:rsidR="008033FE">
        <w:rPr>
          <w:rFonts w:cs="Times New Roman"/>
        </w:rPr>
        <w:t xml:space="preserve"> Ieri però, mi sono alzata prestissimo.</w:t>
      </w:r>
    </w:p>
    <w:p w14:paraId="5F23C370" w14:textId="77777777" w:rsidR="00031729" w:rsidRDefault="00031729" w:rsidP="00B7284A">
      <w:pPr>
        <w:pStyle w:val="ListParagraph"/>
        <w:numPr>
          <w:ilvl w:val="0"/>
          <w:numId w:val="1"/>
        </w:numPr>
        <w:spacing w:line="360" w:lineRule="auto"/>
        <w:ind w:left="709"/>
        <w:rPr>
          <w:rFonts w:cs="Times New Roman"/>
        </w:rPr>
      </w:pPr>
      <w:r>
        <w:rPr>
          <w:rFonts w:cs="Times New Roman"/>
        </w:rPr>
        <w:t xml:space="preserve"> Paolo si lava sempre con l’acqua fredda la mattina. – Io no, mi faccio la doccia ma con l’acqua calda!</w:t>
      </w:r>
    </w:p>
    <w:p w14:paraId="5F23C371" w14:textId="77777777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Cosa fai sabato? – Sabato mattina devo fare la spesa e a mezzogiorno vado da mia nonna. Il sabato mi invita sempre a pranzo.  – Che bello! Così non devi cucinare.</w:t>
      </w:r>
    </w:p>
    <w:p w14:paraId="5F23C372" w14:textId="77777777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Il pomeriggio lo passo con i miei genitori. Andiamo a fare una passeggiata o rimaniamo a casa e li aiuto con le faccende di casa. La sera invece mi vedo con i miei vecchi amici. Andiamo al cinema o qualche volta a teatro e dopo andiamo a ballare.</w:t>
      </w:r>
    </w:p>
    <w:p w14:paraId="5F23C373" w14:textId="77777777" w:rsidR="00031729" w:rsidRDefault="00031729" w:rsidP="0013117B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 w:rsidRPr="00031729">
        <w:rPr>
          <w:rFonts w:cs="Times New Roman"/>
        </w:rPr>
        <w:t xml:space="preserve">  </w:t>
      </w:r>
      <w:r>
        <w:rPr>
          <w:rFonts w:cs="Times New Roman"/>
        </w:rPr>
        <w:t>A che ora si è alzato Edo?  Non lo so, ma credo alle 11.00. È tornato solo stamattina dalla discoteca.</w:t>
      </w:r>
    </w:p>
    <w:p w14:paraId="5F23C374" w14:textId="77777777" w:rsidR="00031729" w:rsidRDefault="00031729" w:rsidP="00031729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Hai comprato il pane? – O no! L’ho dimenticato! Mi dispiace. – Non fa niente. Vicino alla stazione c’è il supermercato che è aperto fino alle 20.30. Se ti sbrighi, puoi ancora farcela…</w:t>
      </w:r>
    </w:p>
    <w:p w14:paraId="5F23C376" w14:textId="1487486A" w:rsidR="009364C3" w:rsidRDefault="00FA2521" w:rsidP="00A765F5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Signora </w:t>
      </w:r>
      <w:r w:rsidR="005A25F3">
        <w:rPr>
          <w:rFonts w:cs="Times New Roman"/>
          <w:bCs/>
        </w:rPr>
        <w:t>Hofer, Le posso offrire un bicchiere di vino?</w:t>
      </w:r>
      <w:r w:rsidR="001E302A">
        <w:rPr>
          <w:rFonts w:cs="Times New Roman"/>
          <w:bCs/>
        </w:rPr>
        <w:t xml:space="preserve"> </w:t>
      </w:r>
      <w:r w:rsidR="0028073C">
        <w:rPr>
          <w:rFonts w:cs="Times New Roman"/>
          <w:bCs/>
        </w:rPr>
        <w:t>– Molto volentieri, grazie!</w:t>
      </w:r>
    </w:p>
    <w:p w14:paraId="45562742" w14:textId="64A0A44F" w:rsidR="005A25F3" w:rsidRDefault="003D61C0" w:rsidP="00A765F5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>Devi ancora far i tuoi compiti, non te ne dimenticare!</w:t>
      </w:r>
    </w:p>
    <w:p w14:paraId="01CC4717" w14:textId="3B366F03" w:rsidR="003D61C0" w:rsidRPr="00A765F5" w:rsidRDefault="00666BF6" w:rsidP="00A765F5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Quando ero piccola, non </w:t>
      </w:r>
      <w:r w:rsidR="00E65AB0">
        <w:rPr>
          <w:rFonts w:cs="Times New Roman"/>
          <w:bCs/>
        </w:rPr>
        <w:t>dovevamo</w:t>
      </w:r>
      <w:r w:rsidR="0028073C">
        <w:rPr>
          <w:rFonts w:cs="Times New Roman"/>
          <w:bCs/>
        </w:rPr>
        <w:t>/potevamo</w:t>
      </w:r>
      <w:r w:rsidR="00E65AB0">
        <w:rPr>
          <w:rFonts w:cs="Times New Roman"/>
          <w:bCs/>
        </w:rPr>
        <w:t xml:space="preserve"> parlare a tavola, il papà ce l’</w:t>
      </w:r>
      <w:r w:rsidR="0071721B">
        <w:rPr>
          <w:rFonts w:cs="Times New Roman"/>
          <w:bCs/>
        </w:rPr>
        <w:t>ha vietato.</w:t>
      </w:r>
    </w:p>
    <w:p w14:paraId="5F23C378" w14:textId="77777777" w:rsidR="00665EA6" w:rsidRDefault="0028073C"/>
    <w:sectPr w:rsidR="00665EA6" w:rsidSect="00A51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9182F"/>
    <w:multiLevelType w:val="multilevel"/>
    <w:tmpl w:val="EC5A00D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29"/>
    <w:rsid w:val="00031729"/>
    <w:rsid w:val="00095BA3"/>
    <w:rsid w:val="000A0E28"/>
    <w:rsid w:val="0013117B"/>
    <w:rsid w:val="001D23C3"/>
    <w:rsid w:val="001E302A"/>
    <w:rsid w:val="001E6368"/>
    <w:rsid w:val="0028073C"/>
    <w:rsid w:val="00374C5E"/>
    <w:rsid w:val="00382CBB"/>
    <w:rsid w:val="003D61C0"/>
    <w:rsid w:val="003F7B6B"/>
    <w:rsid w:val="0044419D"/>
    <w:rsid w:val="005A25F3"/>
    <w:rsid w:val="00666BF6"/>
    <w:rsid w:val="006A38A1"/>
    <w:rsid w:val="006D3947"/>
    <w:rsid w:val="0071721B"/>
    <w:rsid w:val="0072587A"/>
    <w:rsid w:val="00742D82"/>
    <w:rsid w:val="00743628"/>
    <w:rsid w:val="00746B25"/>
    <w:rsid w:val="007538D8"/>
    <w:rsid w:val="008033FE"/>
    <w:rsid w:val="009364C3"/>
    <w:rsid w:val="009C317E"/>
    <w:rsid w:val="00A51002"/>
    <w:rsid w:val="00A765F5"/>
    <w:rsid w:val="00B0476E"/>
    <w:rsid w:val="00B529E8"/>
    <w:rsid w:val="00B7284A"/>
    <w:rsid w:val="00CC74E9"/>
    <w:rsid w:val="00D16A66"/>
    <w:rsid w:val="00D81F44"/>
    <w:rsid w:val="00E13B1C"/>
    <w:rsid w:val="00E65AB0"/>
    <w:rsid w:val="00EE3E9B"/>
    <w:rsid w:val="00F564BC"/>
    <w:rsid w:val="00FA208D"/>
    <w:rsid w:val="00FA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C34D"/>
  <w15:docId w15:val="{1D9D8313-0DDA-4A38-A4DF-233FFF03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17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317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Standard"/>
    <w:rsid w:val="00031729"/>
    <w:pPr>
      <w:ind w:left="720"/>
    </w:pPr>
  </w:style>
  <w:style w:type="character" w:styleId="CommentReference">
    <w:name w:val="annotation reference"/>
    <w:basedOn w:val="DefaultParagraphFont"/>
    <w:rsid w:val="00031729"/>
    <w:rPr>
      <w:sz w:val="16"/>
      <w:szCs w:val="16"/>
    </w:rPr>
  </w:style>
  <w:style w:type="numbering" w:customStyle="1" w:styleId="WW8Num2">
    <w:name w:val="WW8Num2"/>
    <w:basedOn w:val="NoList"/>
    <w:rsid w:val="00031729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729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2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F44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F44"/>
    <w:rPr>
      <w:rFonts w:ascii="Times New Roman" w:eastAsia="SimSun" w:hAnsi="Times New Roman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SIGI</dc:creator>
  <cp:lastModifiedBy>Stefano Fauner</cp:lastModifiedBy>
  <cp:revision>4</cp:revision>
  <dcterms:created xsi:type="dcterms:W3CDTF">2023-01-31T22:38:00Z</dcterms:created>
  <dcterms:modified xsi:type="dcterms:W3CDTF">2023-01-31T22:40:00Z</dcterms:modified>
</cp:coreProperties>
</file>