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A81" w:rsidRDefault="00840354">
      <w:bookmarkStart w:id="0" w:name="_GoBack"/>
      <w:r>
        <w:t xml:space="preserve">RISULTATI ESERCITAZIONE DIRITTO INTERNAZIONALE PRIVATO </w:t>
      </w:r>
    </w:p>
    <w:p w:rsidR="00840354" w:rsidRDefault="00840354">
      <w:r>
        <w:t>PROF. SARA TONOLO</w:t>
      </w:r>
    </w:p>
    <w:p w:rsidR="00840354" w:rsidRDefault="00840354">
      <w:r>
        <w:t>24 MAGGIO 2023</w:t>
      </w:r>
    </w:p>
    <w:p w:rsidR="00840354" w:rsidRDefault="00840354"/>
    <w:p w:rsidR="00840354" w:rsidRDefault="00840354"/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00"/>
        <w:gridCol w:w="1300"/>
      </w:tblGrid>
      <w:tr w:rsidR="0084035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840354" w:rsidRDefault="008403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SP5400356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840354" w:rsidRDefault="008403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28/30</w:t>
            </w:r>
          </w:p>
        </w:tc>
      </w:tr>
      <w:tr w:rsidR="0084035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840354" w:rsidRDefault="008403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SP5400276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840354" w:rsidRDefault="008403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23/30</w:t>
            </w:r>
          </w:p>
        </w:tc>
      </w:tr>
      <w:tr w:rsidR="0084035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840354" w:rsidRDefault="008403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SP5400240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840354" w:rsidRDefault="008403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26/30</w:t>
            </w:r>
          </w:p>
        </w:tc>
      </w:tr>
      <w:tr w:rsidR="0084035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840354" w:rsidRDefault="008403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SP5400312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840354" w:rsidRDefault="008403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30/30L</w:t>
            </w:r>
          </w:p>
        </w:tc>
      </w:tr>
      <w:tr w:rsidR="0084035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840354" w:rsidRDefault="008403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SP5400373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840354" w:rsidRDefault="008403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24/30</w:t>
            </w:r>
          </w:p>
        </w:tc>
      </w:tr>
      <w:tr w:rsidR="0084035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840354" w:rsidRDefault="008403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SP5400324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840354" w:rsidRDefault="008403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19/30</w:t>
            </w:r>
          </w:p>
        </w:tc>
      </w:tr>
      <w:tr w:rsidR="0084035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840354" w:rsidRDefault="008403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SP5400381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840354" w:rsidRDefault="008403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21/30</w:t>
            </w:r>
          </w:p>
        </w:tc>
      </w:tr>
      <w:tr w:rsidR="0084035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840354" w:rsidRDefault="008403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SP5400377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840354" w:rsidRDefault="008403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22/30</w:t>
            </w:r>
          </w:p>
        </w:tc>
      </w:tr>
      <w:tr w:rsidR="0084035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840354" w:rsidRDefault="008403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SP5400330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840354" w:rsidRDefault="008403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30/30L</w:t>
            </w:r>
          </w:p>
        </w:tc>
      </w:tr>
      <w:tr w:rsidR="0084035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840354" w:rsidRDefault="008403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SP5400328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840354" w:rsidRDefault="008403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23/30</w:t>
            </w:r>
          </w:p>
        </w:tc>
      </w:tr>
      <w:tr w:rsidR="0084035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840354" w:rsidRDefault="008403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SP5400383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840354" w:rsidRDefault="008403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27/30</w:t>
            </w:r>
          </w:p>
        </w:tc>
      </w:tr>
      <w:tr w:rsidR="0084035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840354" w:rsidRDefault="008403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SP5400386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840354" w:rsidRDefault="008403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24/30</w:t>
            </w:r>
          </w:p>
        </w:tc>
      </w:tr>
      <w:tr w:rsidR="0084035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840354" w:rsidRDefault="008403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SP5400385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840354" w:rsidRDefault="008403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28/30</w:t>
            </w:r>
          </w:p>
        </w:tc>
      </w:tr>
      <w:bookmarkEnd w:id="0"/>
    </w:tbl>
    <w:p w:rsidR="00840354" w:rsidRDefault="00840354"/>
    <w:sectPr w:rsidR="00840354" w:rsidSect="0036673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54"/>
    <w:rsid w:val="0036673A"/>
    <w:rsid w:val="004966C4"/>
    <w:rsid w:val="004C2B12"/>
    <w:rsid w:val="00506797"/>
    <w:rsid w:val="00840354"/>
    <w:rsid w:val="008A31E8"/>
    <w:rsid w:val="009A5F45"/>
    <w:rsid w:val="00AC358C"/>
    <w:rsid w:val="00BF0DCE"/>
    <w:rsid w:val="00D30CFF"/>
    <w:rsid w:val="00E5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A73E"/>
  <w15:chartTrackingRefBased/>
  <w15:docId w15:val="{8B21630F-76D5-F840-9776-72DABF39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TONOLO SARA</dc:creator>
  <cp:keywords/>
  <dc:description/>
  <cp:lastModifiedBy>TONOLO SARA</cp:lastModifiedBy>
  <cp:revision>1</cp:revision>
  <dcterms:created xsi:type="dcterms:W3CDTF">2023-05-30T13:47:00Z</dcterms:created>
  <dcterms:modified xsi:type="dcterms:W3CDTF">2023-05-30T13:47:00Z</dcterms:modified>
</cp:coreProperties>
</file>