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721D" w14:textId="3674E65F" w:rsidR="00036578" w:rsidRPr="00B72F1F" w:rsidRDefault="00345C75" w:rsidP="0003657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it-IT"/>
        </w:rPr>
        <w:t>Acidi e Basi</w:t>
      </w:r>
    </w:p>
    <w:p w14:paraId="270F95C8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7D6C42AF" w14:textId="77777777" w:rsidR="00701DA8" w:rsidRDefault="00701DA8" w:rsidP="0003657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98FDACB" w14:textId="77777777" w:rsidR="00701DA8" w:rsidRPr="00B72F1F" w:rsidRDefault="00701DA8" w:rsidP="00701DA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>Esercizio 1</w:t>
      </w:r>
    </w:p>
    <w:p w14:paraId="71ADF309" w14:textId="051CBDBF" w:rsidR="00701DA8" w:rsidRDefault="00701DA8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Scrivi le seguenti reazioni acido-base come reazioni di trasferimento di un protone. Indica quale reagente è l’acido e quale la base; quale prodotto è la base coniugata dell’acido di partenza e quale l’acido coniugato della base di partenza. Usa frecce curve per mostrare il flusso di elettroni in ciascuna reazione.</w:t>
      </w:r>
    </w:p>
    <w:p w14:paraId="7D8EE985" w14:textId="6EA191CB" w:rsidR="00701DA8" w:rsidRDefault="00701DA8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76309F6" w14:textId="75367DF4" w:rsidR="00701DA8" w:rsidRPr="00701DA8" w:rsidRDefault="009B7CDA" w:rsidP="00036578">
      <w:pPr>
        <w:rPr>
          <w:rFonts w:ascii="Times New Roman" w:hAnsi="Times New Roman" w:cs="Times New Roman"/>
          <w:sz w:val="22"/>
          <w:szCs w:val="22"/>
        </w:rPr>
      </w:pPr>
      <w:r w:rsidRPr="009B7CDA">
        <w:rPr>
          <w:rFonts w:ascii="Times New Roman" w:hAnsi="Times New Roman" w:cs="Times New Roman"/>
          <w:sz w:val="22"/>
          <w:szCs w:val="22"/>
        </w:rPr>
        <w:t xml:space="preserve">a) </w:t>
      </w:r>
      <w:r w:rsidR="00701DA8" w:rsidRPr="00701DA8">
        <w:rPr>
          <w:rFonts w:ascii="Times New Roman" w:hAnsi="Times New Roman" w:cs="Times New Roman"/>
          <w:sz w:val="22"/>
          <w:szCs w:val="22"/>
        </w:rPr>
        <w:t>CH</w:t>
      </w:r>
      <w:r w:rsidR="00701DA8" w:rsidRPr="00701DA8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701DA8" w:rsidRPr="00701DA8">
        <w:rPr>
          <w:rFonts w:ascii="Times New Roman" w:hAnsi="Times New Roman" w:cs="Times New Roman"/>
          <w:sz w:val="22"/>
          <w:szCs w:val="22"/>
        </w:rPr>
        <w:t>SH + OH</w:t>
      </w:r>
      <w:r w:rsidR="00701DA8" w:rsidRPr="00701DA8">
        <w:rPr>
          <w:rFonts w:ascii="Times New Roman" w:hAnsi="Times New Roman" w:cs="Times New Roman"/>
          <w:sz w:val="22"/>
          <w:szCs w:val="22"/>
          <w:vertAlign w:val="superscript"/>
        </w:rPr>
        <w:t>–</w:t>
      </w:r>
      <w:r w:rsidR="00701DA8" w:rsidRPr="00701DA8">
        <w:rPr>
          <w:rFonts w:ascii="Times New Roman" w:hAnsi="Times New Roman" w:cs="Times New Roman"/>
          <w:sz w:val="22"/>
          <w:szCs w:val="22"/>
        </w:rPr>
        <w:t xml:space="preserve"> </w:t>
      </w:r>
      <w:r w:rsidR="00701DA8" w:rsidRPr="00701DA8">
        <w:rPr>
          <w:rFonts w:ascii="Adobe Gothic Std B" w:eastAsia="Adobe Gothic Std B" w:hAnsi="Adobe Gothic Std B" w:cs="Times New Roman" w:hint="eastAsia"/>
          <w:sz w:val="22"/>
          <w:szCs w:val="22"/>
        </w:rPr>
        <w:t xml:space="preserve">→ </w:t>
      </w:r>
    </w:p>
    <w:p w14:paraId="5C89C031" w14:textId="77777777" w:rsidR="009B7CDA" w:rsidRDefault="009B7CDA" w:rsidP="00036578">
      <w:pPr>
        <w:rPr>
          <w:rFonts w:ascii="Times New Roman" w:hAnsi="Times New Roman" w:cs="Times New Roman"/>
          <w:sz w:val="22"/>
          <w:szCs w:val="22"/>
        </w:rPr>
      </w:pPr>
    </w:p>
    <w:p w14:paraId="64AF673C" w14:textId="468AFAAB" w:rsidR="00701DA8" w:rsidRPr="00D611DE" w:rsidRDefault="009B7CDA" w:rsidP="00036578">
      <w:pPr>
        <w:rPr>
          <w:rFonts w:ascii="Times New Roman" w:hAnsi="Times New Roman" w:cs="Times New Roman"/>
          <w:color w:val="4472C4" w:themeColor="accent1"/>
          <w:sz w:val="22"/>
          <w:szCs w:val="22"/>
        </w:rPr>
      </w:pPr>
      <w:r w:rsidRPr="009B7CDA">
        <w:rPr>
          <w:rFonts w:ascii="Times New Roman" w:hAnsi="Times New Roman" w:cs="Times New Roman"/>
          <w:sz w:val="22"/>
          <w:szCs w:val="22"/>
        </w:rPr>
        <w:t xml:space="preserve">b) </w:t>
      </w:r>
      <w:r w:rsidR="00701DA8" w:rsidRPr="00701DA8">
        <w:rPr>
          <w:rFonts w:ascii="Times New Roman" w:hAnsi="Times New Roman" w:cs="Times New Roman"/>
          <w:sz w:val="22"/>
          <w:szCs w:val="22"/>
        </w:rPr>
        <w:t>CH</w:t>
      </w:r>
      <w:r w:rsidR="00701DA8" w:rsidRPr="00701DA8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701DA8">
        <w:rPr>
          <w:rFonts w:ascii="Times New Roman" w:hAnsi="Times New Roman" w:cs="Times New Roman"/>
          <w:sz w:val="22"/>
          <w:szCs w:val="22"/>
        </w:rPr>
        <w:t>OH + NH</w:t>
      </w:r>
      <w:r w:rsidR="00701DA8" w:rsidRPr="00701DA8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701DA8" w:rsidRPr="00701DA8">
        <w:rPr>
          <w:rFonts w:ascii="Times New Roman" w:hAnsi="Times New Roman" w:cs="Times New Roman"/>
          <w:sz w:val="22"/>
          <w:szCs w:val="22"/>
          <w:vertAlign w:val="superscript"/>
        </w:rPr>
        <w:t>–</w:t>
      </w:r>
      <w:r w:rsidR="00701DA8">
        <w:rPr>
          <w:rFonts w:ascii="Times New Roman" w:hAnsi="Times New Roman" w:cs="Times New Roman"/>
          <w:sz w:val="22"/>
          <w:szCs w:val="22"/>
        </w:rPr>
        <w:t xml:space="preserve"> </w:t>
      </w:r>
      <w:r w:rsidR="00701DA8" w:rsidRPr="00701DA8">
        <w:rPr>
          <w:rFonts w:ascii="Adobe Gothic Std B" w:eastAsia="Adobe Gothic Std B" w:hAnsi="Adobe Gothic Std B" w:cs="Times New Roman" w:hint="eastAsia"/>
          <w:sz w:val="22"/>
          <w:szCs w:val="22"/>
        </w:rPr>
        <w:t>→</w:t>
      </w:r>
      <w:r w:rsidR="00701DA8">
        <w:rPr>
          <w:rFonts w:ascii="Adobe Gothic Std B" w:eastAsia="Adobe Gothic Std B" w:hAnsi="Adobe Gothic Std B" w:cs="Times New Roman" w:hint="eastAsia"/>
          <w:sz w:val="22"/>
          <w:szCs w:val="22"/>
        </w:rPr>
        <w:t xml:space="preserve"> </w:t>
      </w:r>
    </w:p>
    <w:p w14:paraId="61CE5BAD" w14:textId="4050B2C1" w:rsidR="00701DA8" w:rsidRPr="00D611DE" w:rsidRDefault="00701DA8" w:rsidP="00036578">
      <w:pPr>
        <w:rPr>
          <w:rFonts w:ascii="Times New Roman" w:hAnsi="Times New Roman" w:cs="Times New Roman"/>
          <w:sz w:val="22"/>
          <w:szCs w:val="22"/>
        </w:rPr>
      </w:pPr>
    </w:p>
    <w:p w14:paraId="72E65EB7" w14:textId="47607EA9" w:rsidR="00A74050" w:rsidRDefault="00A74050" w:rsidP="00036578">
      <w:pPr>
        <w:rPr>
          <w:rFonts w:ascii="Times New Roman" w:hAnsi="Times New Roman" w:cs="Times New Roman"/>
          <w:sz w:val="22"/>
          <w:szCs w:val="22"/>
        </w:rPr>
      </w:pPr>
    </w:p>
    <w:p w14:paraId="5BE8022E" w14:textId="70E7ED9A" w:rsidR="00E30E26" w:rsidRDefault="00E30E26" w:rsidP="00036578">
      <w:pPr>
        <w:rPr>
          <w:rFonts w:ascii="Times New Roman" w:hAnsi="Times New Roman" w:cs="Times New Roman"/>
          <w:sz w:val="22"/>
          <w:szCs w:val="22"/>
        </w:rPr>
      </w:pPr>
    </w:p>
    <w:p w14:paraId="0C9326A2" w14:textId="043DC7BB" w:rsidR="00E30E26" w:rsidRDefault="00E30E26" w:rsidP="00036578">
      <w:pPr>
        <w:rPr>
          <w:rFonts w:ascii="Times New Roman" w:hAnsi="Times New Roman" w:cs="Times New Roman"/>
          <w:sz w:val="22"/>
          <w:szCs w:val="22"/>
        </w:rPr>
      </w:pPr>
    </w:p>
    <w:p w14:paraId="51241139" w14:textId="6FB58BB3" w:rsidR="00E30E26" w:rsidRDefault="00E30E26" w:rsidP="00036578">
      <w:pPr>
        <w:rPr>
          <w:rFonts w:ascii="Times New Roman" w:hAnsi="Times New Roman" w:cs="Times New Roman"/>
          <w:sz w:val="22"/>
          <w:szCs w:val="22"/>
        </w:rPr>
      </w:pPr>
    </w:p>
    <w:p w14:paraId="22BD439F" w14:textId="77777777" w:rsidR="00E30E26" w:rsidRDefault="00E30E26" w:rsidP="00036578">
      <w:pPr>
        <w:rPr>
          <w:rFonts w:ascii="Times New Roman" w:hAnsi="Times New Roman" w:cs="Times New Roman"/>
          <w:sz w:val="22"/>
          <w:szCs w:val="22"/>
        </w:rPr>
      </w:pPr>
    </w:p>
    <w:p w14:paraId="532AC81B" w14:textId="2B4B913F" w:rsidR="00E30E26" w:rsidRDefault="00E30E26" w:rsidP="00036578">
      <w:pPr>
        <w:rPr>
          <w:rFonts w:ascii="Times New Roman" w:hAnsi="Times New Roman" w:cs="Times New Roman"/>
          <w:sz w:val="22"/>
          <w:szCs w:val="22"/>
        </w:rPr>
      </w:pPr>
    </w:p>
    <w:p w14:paraId="0D0FE4C6" w14:textId="77777777" w:rsidR="00E30E26" w:rsidRPr="00D611DE" w:rsidRDefault="00E30E26" w:rsidP="00036578">
      <w:pPr>
        <w:rPr>
          <w:rFonts w:ascii="Times New Roman" w:hAnsi="Times New Roman" w:cs="Times New Roman"/>
          <w:sz w:val="22"/>
          <w:szCs w:val="22"/>
        </w:rPr>
      </w:pPr>
    </w:p>
    <w:p w14:paraId="6D785F3D" w14:textId="607BA50A" w:rsidR="00701DA8" w:rsidRPr="00B72F1F" w:rsidRDefault="00701DA8" w:rsidP="00701DA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 w:rsidR="00606145">
        <w:rPr>
          <w:rFonts w:ascii="Times New Roman" w:hAnsi="Times New Roman" w:cs="Times New Roman"/>
          <w:b/>
          <w:bCs/>
          <w:sz w:val="22"/>
          <w:szCs w:val="22"/>
          <w:lang w:val="it-IT"/>
        </w:rPr>
        <w:t>2</w:t>
      </w:r>
    </w:p>
    <w:p w14:paraId="0C2FAC27" w14:textId="47DB127A" w:rsidR="00701DA8" w:rsidRDefault="00701DA8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Per ciascun valore di </w:t>
      </w:r>
      <w:r w:rsidRPr="00701DA8">
        <w:rPr>
          <w:rFonts w:ascii="Times New Roman" w:hAnsi="Times New Roman" w:cs="Times New Roman"/>
          <w:i/>
          <w:iCs/>
          <w:sz w:val="22"/>
          <w:szCs w:val="22"/>
          <w:lang w:val="it-IT"/>
        </w:rPr>
        <w:t>K</w:t>
      </w:r>
      <w:r w:rsidRPr="00701DA8">
        <w:rPr>
          <w:rFonts w:ascii="Times New Roman" w:hAnsi="Times New Roman" w:cs="Times New Roman"/>
          <w:i/>
          <w:iCs/>
          <w:sz w:val="22"/>
          <w:szCs w:val="22"/>
          <w:vertAlign w:val="subscript"/>
          <w:lang w:val="it-IT"/>
        </w:rPr>
        <w:t>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calcola il corrispondente valore di </w:t>
      </w:r>
      <w:r w:rsidRPr="00701DA8">
        <w:rPr>
          <w:rFonts w:ascii="Times New Roman" w:hAnsi="Times New Roman" w:cs="Times New Roman"/>
          <w:i/>
          <w:iCs/>
          <w:sz w:val="22"/>
          <w:szCs w:val="22"/>
          <w:lang w:val="it-IT"/>
        </w:rPr>
        <w:t>pK</w:t>
      </w:r>
      <w:r w:rsidRPr="00701DA8">
        <w:rPr>
          <w:rFonts w:ascii="Times New Roman" w:hAnsi="Times New Roman" w:cs="Times New Roman"/>
          <w:i/>
          <w:iCs/>
          <w:sz w:val="22"/>
          <w:szCs w:val="22"/>
          <w:vertAlign w:val="subscript"/>
          <w:lang w:val="it-IT"/>
        </w:rPr>
        <w:t>a</w:t>
      </w:r>
      <w:r>
        <w:rPr>
          <w:rFonts w:ascii="Times New Roman" w:hAnsi="Times New Roman" w:cs="Times New Roman"/>
          <w:sz w:val="22"/>
          <w:szCs w:val="22"/>
          <w:lang w:val="it-IT"/>
        </w:rPr>
        <w:t>. Quale composto è l’acido più forte?</w:t>
      </w:r>
    </w:p>
    <w:p w14:paraId="3A60AEA2" w14:textId="2A184E4D" w:rsidR="00701DA8" w:rsidRDefault="00701DA8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180A476" w14:textId="440807FC" w:rsidR="00701DA8" w:rsidRDefault="009B7CDA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a) </w:t>
      </w:r>
      <w:r w:rsidR="00701DA8">
        <w:rPr>
          <w:rFonts w:ascii="Times New Roman" w:hAnsi="Times New Roman" w:cs="Times New Roman"/>
          <w:sz w:val="22"/>
          <w:szCs w:val="22"/>
          <w:lang w:val="it-IT"/>
        </w:rPr>
        <w:t xml:space="preserve">Acido acetico, </w:t>
      </w:r>
      <w:r w:rsidR="00701DA8" w:rsidRPr="00701DA8">
        <w:rPr>
          <w:rFonts w:ascii="Times New Roman" w:hAnsi="Times New Roman" w:cs="Times New Roman"/>
          <w:i/>
          <w:iCs/>
          <w:sz w:val="22"/>
          <w:szCs w:val="22"/>
          <w:lang w:val="it-IT"/>
        </w:rPr>
        <w:t>K</w:t>
      </w:r>
      <w:r w:rsidR="00701DA8" w:rsidRPr="00701DA8">
        <w:rPr>
          <w:rFonts w:ascii="Times New Roman" w:hAnsi="Times New Roman" w:cs="Times New Roman"/>
          <w:i/>
          <w:iCs/>
          <w:sz w:val="22"/>
          <w:szCs w:val="22"/>
          <w:vertAlign w:val="subscript"/>
          <w:lang w:val="it-IT"/>
        </w:rPr>
        <w:t>a</w:t>
      </w:r>
      <w:r w:rsidR="00701DA8">
        <w:rPr>
          <w:rFonts w:ascii="Times New Roman" w:hAnsi="Times New Roman" w:cs="Times New Roman"/>
          <w:sz w:val="22"/>
          <w:szCs w:val="22"/>
          <w:lang w:val="it-IT"/>
        </w:rPr>
        <w:t xml:space="preserve"> = 1.74 x 10</w:t>
      </w:r>
      <w:r w:rsidR="00701DA8" w:rsidRPr="00701DA8">
        <w:rPr>
          <w:rFonts w:ascii="Times New Roman" w:hAnsi="Times New Roman" w:cs="Times New Roman"/>
          <w:sz w:val="22"/>
          <w:szCs w:val="22"/>
          <w:vertAlign w:val="superscript"/>
          <w:lang w:val="it-IT"/>
        </w:rPr>
        <w:t>-5</w:t>
      </w:r>
    </w:p>
    <w:p w14:paraId="629D958F" w14:textId="77777777" w:rsidR="009B7CDA" w:rsidRDefault="009B7CDA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23421CB" w14:textId="5A6EAADC" w:rsidR="00701DA8" w:rsidRPr="00701DA8" w:rsidRDefault="009B7CDA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b) </w:t>
      </w:r>
      <w:r w:rsidR="00701DA8">
        <w:rPr>
          <w:rFonts w:ascii="Times New Roman" w:hAnsi="Times New Roman" w:cs="Times New Roman"/>
          <w:sz w:val="22"/>
          <w:szCs w:val="22"/>
          <w:lang w:val="it-IT"/>
        </w:rPr>
        <w:t xml:space="preserve">Acqua, </w:t>
      </w:r>
      <w:r w:rsidR="00701DA8" w:rsidRPr="00701DA8">
        <w:rPr>
          <w:rFonts w:ascii="Times New Roman" w:hAnsi="Times New Roman" w:cs="Times New Roman"/>
          <w:i/>
          <w:iCs/>
          <w:sz w:val="22"/>
          <w:szCs w:val="22"/>
          <w:lang w:val="it-IT"/>
        </w:rPr>
        <w:t>K</w:t>
      </w:r>
      <w:r w:rsidR="00701DA8" w:rsidRPr="00701DA8">
        <w:rPr>
          <w:rFonts w:ascii="Times New Roman" w:hAnsi="Times New Roman" w:cs="Times New Roman"/>
          <w:i/>
          <w:iCs/>
          <w:sz w:val="22"/>
          <w:szCs w:val="22"/>
          <w:vertAlign w:val="subscript"/>
          <w:lang w:val="it-IT"/>
        </w:rPr>
        <w:t>a</w:t>
      </w:r>
      <w:r w:rsidR="00701DA8">
        <w:rPr>
          <w:rFonts w:ascii="Times New Roman" w:hAnsi="Times New Roman" w:cs="Times New Roman"/>
          <w:sz w:val="22"/>
          <w:szCs w:val="22"/>
          <w:lang w:val="it-IT"/>
        </w:rPr>
        <w:t xml:space="preserve"> = 2 x 10</w:t>
      </w:r>
      <w:r w:rsidR="00701DA8" w:rsidRPr="00701DA8">
        <w:rPr>
          <w:rFonts w:ascii="Times New Roman" w:hAnsi="Times New Roman" w:cs="Times New Roman"/>
          <w:sz w:val="22"/>
          <w:szCs w:val="22"/>
          <w:vertAlign w:val="superscript"/>
          <w:lang w:val="it-IT"/>
        </w:rPr>
        <w:t>-</w:t>
      </w:r>
      <w:r w:rsidR="00701DA8">
        <w:rPr>
          <w:rFonts w:ascii="Times New Roman" w:hAnsi="Times New Roman" w:cs="Times New Roman"/>
          <w:sz w:val="22"/>
          <w:szCs w:val="22"/>
          <w:vertAlign w:val="superscript"/>
          <w:lang w:val="it-IT"/>
        </w:rPr>
        <w:t>16</w:t>
      </w:r>
    </w:p>
    <w:p w14:paraId="0DECA427" w14:textId="77777777" w:rsidR="00FC2DDE" w:rsidRDefault="00FC2DDE" w:rsidP="00036578">
      <w:pPr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</w:p>
    <w:p w14:paraId="1DA7A7DF" w14:textId="77777777" w:rsidR="00FC2DDE" w:rsidRPr="00701DA8" w:rsidRDefault="00FC2DDE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8076E4D" w14:textId="35C82CF6" w:rsidR="009B7CDA" w:rsidRDefault="009B7CDA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B71B993" w14:textId="34E91EEF" w:rsidR="00E30E26" w:rsidRDefault="00E30E26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E548B31" w14:textId="3C6CC4DF" w:rsidR="00E30E26" w:rsidRDefault="00E30E26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3C97268" w14:textId="5236DFFD" w:rsidR="00E30E26" w:rsidRDefault="00E30E26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14FD4820" w14:textId="483972DF" w:rsidR="00E30E26" w:rsidRDefault="00E30E26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EF8A1E3" w14:textId="77777777" w:rsidR="00E30E26" w:rsidRDefault="00E30E26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B98D31E" w14:textId="77777777" w:rsidR="00E30E26" w:rsidRPr="00701DA8" w:rsidRDefault="00E30E26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1495CF6" w14:textId="3933E6F2" w:rsidR="00DE0D3E" w:rsidRPr="00DE0D3E" w:rsidRDefault="00DE0D3E" w:rsidP="0003657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DE0D3E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 w:rsidR="00D611DE">
        <w:rPr>
          <w:rFonts w:ascii="Times New Roman" w:hAnsi="Times New Roman" w:cs="Times New Roman"/>
          <w:b/>
          <w:bCs/>
          <w:sz w:val="22"/>
          <w:szCs w:val="22"/>
          <w:lang w:val="it-IT"/>
        </w:rPr>
        <w:t>3</w:t>
      </w:r>
    </w:p>
    <w:p w14:paraId="1EB8A024" w14:textId="6E053A6E" w:rsidR="00DE0D3E" w:rsidRDefault="00DE0D3E" w:rsidP="00DE0D3E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Per ciascuna delle coppie di molecole sotto riportate scrivi la corrispondente reazione acido-base </w:t>
      </w:r>
      <w:r w:rsidR="0025608D">
        <w:rPr>
          <w:rFonts w:ascii="Times New Roman" w:hAnsi="Times New Roman" w:cs="Times New Roman"/>
          <w:sz w:val="22"/>
          <w:szCs w:val="22"/>
          <w:lang w:val="it-IT"/>
        </w:rPr>
        <w:t xml:space="preserve">utilizzando le frecce curve per mostrare il flusso di elettroni,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D03B8B">
        <w:rPr>
          <w:rFonts w:ascii="Times New Roman" w:hAnsi="Times New Roman" w:cs="Times New Roman"/>
          <w:sz w:val="22"/>
          <w:szCs w:val="22"/>
          <w:lang w:val="it-IT"/>
        </w:rPr>
        <w:t xml:space="preserve">d </w:t>
      </w:r>
      <w:r>
        <w:rPr>
          <w:rFonts w:ascii="Times New Roman" w:hAnsi="Times New Roman" w:cs="Times New Roman"/>
          <w:sz w:val="22"/>
          <w:szCs w:val="22"/>
          <w:lang w:val="it-IT"/>
        </w:rPr>
        <w:t>identifica da che parte è spostato l’equilibrio, ovvero se la reazione può avvenire o meno.</w:t>
      </w:r>
    </w:p>
    <w:p w14:paraId="54F1A0CB" w14:textId="77777777" w:rsidR="00DE0D3E" w:rsidRDefault="00DE0D3E" w:rsidP="00036578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ABA5609" w14:textId="527F6E68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a) </w:t>
      </w:r>
      <w:r w:rsidR="00CA47EF">
        <w:rPr>
          <w:rFonts w:ascii="Times New Roman" w:hAnsi="Times New Roman" w:cs="Times New Roman"/>
          <w:sz w:val="22"/>
          <w:szCs w:val="22"/>
          <w:lang w:val="it-IT"/>
        </w:rPr>
        <w:t>CH</w:t>
      </w:r>
      <w:r w:rsidR="00CA47EF" w:rsidRPr="005B6DE2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 w:rsidR="00CA47EF">
        <w:rPr>
          <w:rFonts w:ascii="Times New Roman" w:hAnsi="Times New Roman" w:cs="Times New Roman"/>
          <w:sz w:val="22"/>
          <w:szCs w:val="22"/>
          <w:lang w:val="it-IT"/>
        </w:rPr>
        <w:t>NH</w:t>
      </w:r>
      <w:r w:rsidR="00CA47EF" w:rsidRPr="005B6DE2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2</w:t>
      </w:r>
      <w:r w:rsidR="00CA47EF">
        <w:rPr>
          <w:rFonts w:ascii="Times New Roman" w:hAnsi="Times New Roman" w:cs="Times New Roman"/>
          <w:sz w:val="22"/>
          <w:szCs w:val="22"/>
          <w:lang w:val="it-IT"/>
        </w:rPr>
        <w:t xml:space="preserve"> (metilammina)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e CH</w:t>
      </w:r>
      <w:r w:rsidRPr="005B6DE2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>
        <w:rPr>
          <w:rFonts w:ascii="Times New Roman" w:hAnsi="Times New Roman" w:cs="Times New Roman"/>
          <w:sz w:val="22"/>
          <w:szCs w:val="22"/>
          <w:lang w:val="it-IT"/>
        </w:rPr>
        <w:t>COOH (acido acetico)</w:t>
      </w:r>
    </w:p>
    <w:p w14:paraId="3CAA980A" w14:textId="298F7D7A" w:rsidR="00CA47EF" w:rsidRDefault="00CA47EF" w:rsidP="00CA47E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32F8F4A" w14:textId="1CE13A4A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b) </w:t>
      </w:r>
      <w:r w:rsidRPr="003A637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225E52BE" wp14:editId="1798F77A">
            <wp:extent cx="698500" cy="469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(isopropilammina) e </w:t>
      </w:r>
      <w:r w:rsidRPr="00CA47EF">
        <w:rPr>
          <w:rFonts w:ascii="Times New Roman" w:hAnsi="Times New Roman" w:cs="Times New Roman"/>
          <w:sz w:val="22"/>
          <w:szCs w:val="22"/>
          <w:lang w:val="it-IT"/>
        </w:rPr>
        <w:t>CH</w:t>
      </w:r>
      <w:r w:rsidRPr="00ED271E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 w:rsidRPr="00CA47EF">
        <w:rPr>
          <w:rFonts w:ascii="Times New Roman" w:hAnsi="Times New Roman" w:cs="Times New Roman"/>
          <w:sz w:val="22"/>
          <w:szCs w:val="22"/>
          <w:lang w:val="it-IT"/>
        </w:rPr>
        <w:t>OH (metanolo)</w:t>
      </w:r>
    </w:p>
    <w:p w14:paraId="4FBA54F9" w14:textId="3A5AC6F3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BA05832" w14:textId="0E424A6F" w:rsidR="00E30E26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c) NH</w:t>
      </w:r>
      <w:r w:rsidRPr="005B6DE2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(ammoniaca) e </w:t>
      </w:r>
      <w:r w:rsidRPr="003A637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5038A9B7" wp14:editId="28D3BA15">
            <wp:extent cx="698500" cy="469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(isopropilammina)</w:t>
      </w:r>
    </w:p>
    <w:p w14:paraId="202E3268" w14:textId="77777777" w:rsidR="00E30E26" w:rsidRDefault="00E30E26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br w:type="page"/>
      </w:r>
    </w:p>
    <w:p w14:paraId="46CBB684" w14:textId="18A3B665" w:rsidR="004B72BE" w:rsidRPr="00F2775F" w:rsidRDefault="00F2775F" w:rsidP="000D1E0F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F2775F">
        <w:rPr>
          <w:rFonts w:ascii="Times New Roman" w:hAnsi="Times New Roman" w:cs="Times New Roman"/>
          <w:b/>
          <w:bCs/>
          <w:sz w:val="22"/>
          <w:szCs w:val="22"/>
          <w:lang w:val="it-IT"/>
        </w:rPr>
        <w:lastRenderedPageBreak/>
        <w:t xml:space="preserve">Esercizio </w:t>
      </w:r>
      <w:r w:rsidR="00D611DE">
        <w:rPr>
          <w:rFonts w:ascii="Times New Roman" w:hAnsi="Times New Roman" w:cs="Times New Roman"/>
          <w:b/>
          <w:bCs/>
          <w:sz w:val="22"/>
          <w:szCs w:val="22"/>
          <w:lang w:val="it-IT"/>
        </w:rPr>
        <w:t>4</w:t>
      </w:r>
    </w:p>
    <w:p w14:paraId="7E3CED6F" w14:textId="35A0361C" w:rsidR="00F2775F" w:rsidRDefault="00F2775F" w:rsidP="000D1E0F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Utilizzando la tavola di </w:t>
      </w:r>
      <w:r w:rsidRPr="00D03B8B">
        <w:rPr>
          <w:rFonts w:ascii="Times New Roman" w:hAnsi="Times New Roman" w:cs="Times New Roman"/>
          <w:i/>
          <w:iCs/>
          <w:sz w:val="22"/>
          <w:szCs w:val="22"/>
          <w:lang w:val="it-IT"/>
        </w:rPr>
        <w:t>pK</w:t>
      </w:r>
      <w:r w:rsidRPr="00D03B8B">
        <w:rPr>
          <w:rFonts w:ascii="Times New Roman" w:hAnsi="Times New Roman" w:cs="Times New Roman"/>
          <w:i/>
          <w:iCs/>
          <w:sz w:val="22"/>
          <w:szCs w:val="22"/>
          <w:vertAlign w:val="subscript"/>
          <w:lang w:val="it-IT"/>
        </w:rPr>
        <w:t>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disponi i </w:t>
      </w:r>
      <w:r w:rsidR="00DF2469">
        <w:rPr>
          <w:rFonts w:ascii="Times New Roman" w:hAnsi="Times New Roman" w:cs="Times New Roman"/>
          <w:sz w:val="22"/>
          <w:szCs w:val="22"/>
          <w:lang w:val="it-IT"/>
        </w:rPr>
        <w:t xml:space="preserve">seguenti tre </w:t>
      </w:r>
      <w:r>
        <w:rPr>
          <w:rFonts w:ascii="Times New Roman" w:hAnsi="Times New Roman" w:cs="Times New Roman"/>
          <w:sz w:val="22"/>
          <w:szCs w:val="22"/>
          <w:lang w:val="it-IT"/>
        </w:rPr>
        <w:t>composti in ordine di acidità crescente, dal meno acido al più acido.</w:t>
      </w:r>
    </w:p>
    <w:p w14:paraId="5E489B8C" w14:textId="22843FB9" w:rsidR="009B7CDA" w:rsidRDefault="009B7CDA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EE4CB4D" w14:textId="38DB1970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a) </w:t>
      </w:r>
      <w:r w:rsidRPr="003A637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0ABF1EE" wp14:editId="3F6D1CD7">
            <wp:extent cx="393700" cy="660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              </w:t>
      </w:r>
      <w:r w:rsidRPr="003A6375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57ED807C" wp14:editId="4D67055D">
            <wp:extent cx="698500" cy="4699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>isopropilammina)</w:t>
      </w:r>
      <w:r w:rsidRPr="009B7CD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proofErr w:type="gramEnd"/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  <w:lang w:val="it-IT"/>
        </w:rPr>
        <w:t>NH</w:t>
      </w:r>
      <w:r w:rsidRPr="005B6DE2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(ammoniaca)</w:t>
      </w:r>
    </w:p>
    <w:p w14:paraId="592761E1" w14:textId="2A583ADE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68D6B55" w14:textId="56E2DAB7" w:rsidR="009B7CDA" w:rsidRDefault="009B7CDA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C256E0D" w14:textId="2A929F97" w:rsidR="009B7CDA" w:rsidRPr="00A33B7B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b) CH</w:t>
      </w:r>
      <w:r w:rsidRPr="00ED271E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>
        <w:rPr>
          <w:rFonts w:ascii="Times New Roman" w:hAnsi="Times New Roman" w:cs="Times New Roman"/>
          <w:sz w:val="22"/>
          <w:szCs w:val="22"/>
          <w:lang w:val="it-IT"/>
        </w:rPr>
        <w:t>CH</w:t>
      </w:r>
      <w:r w:rsidRPr="005B6DE2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2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5B6DE2">
        <w:rPr>
          <w:rFonts w:ascii="Times New Roman" w:hAnsi="Times New Roman" w:cs="Times New Roman"/>
          <w:sz w:val="22"/>
          <w:szCs w:val="22"/>
          <w:vertAlign w:val="superscript"/>
          <w:lang w:val="it-IT"/>
        </w:rPr>
        <w:t>–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(ione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etossido)  </w:t>
      </w:r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gramEnd"/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        </w:t>
      </w:r>
      <w:r w:rsidRPr="00CA47EF">
        <w:rPr>
          <w:rFonts w:ascii="Times New Roman" w:hAnsi="Times New Roman" w:cs="Times New Roman"/>
          <w:sz w:val="22"/>
          <w:szCs w:val="22"/>
          <w:lang w:val="it-IT"/>
        </w:rPr>
        <w:t>CH</w:t>
      </w:r>
      <w:r w:rsidRPr="00ED271E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 w:rsidRPr="00CA47EF">
        <w:rPr>
          <w:rFonts w:ascii="Times New Roman" w:hAnsi="Times New Roman" w:cs="Times New Roman"/>
          <w:sz w:val="22"/>
          <w:szCs w:val="22"/>
          <w:lang w:val="it-IT"/>
        </w:rPr>
        <w:t>OH (metanolo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) </w:t>
      </w:r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            </w:t>
      </w:r>
      <w:r w:rsidRPr="00A33B7B">
        <w:rPr>
          <w:rFonts w:ascii="Times New Roman" w:hAnsi="Times New Roman" w:cs="Times New Roman"/>
          <w:sz w:val="22"/>
          <w:szCs w:val="22"/>
          <w:lang w:val="it-IT"/>
        </w:rPr>
        <w:t>CH</w:t>
      </w:r>
      <w:r w:rsidRPr="00ED271E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 w:rsidRPr="00A33B7B">
        <w:rPr>
          <w:rFonts w:ascii="Times New Roman" w:hAnsi="Times New Roman" w:cs="Times New Roman"/>
          <w:sz w:val="22"/>
          <w:szCs w:val="22"/>
          <w:lang w:val="it-IT"/>
        </w:rPr>
        <w:t>CH</w:t>
      </w:r>
      <w:r w:rsidRPr="00A33B7B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2</w:t>
      </w:r>
      <w:r w:rsidRPr="00A33B7B">
        <w:rPr>
          <w:rFonts w:ascii="Times New Roman" w:hAnsi="Times New Roman" w:cs="Times New Roman"/>
          <w:sz w:val="22"/>
          <w:szCs w:val="22"/>
          <w:lang w:val="it-IT"/>
        </w:rPr>
        <w:t>SH (</w:t>
      </w:r>
      <w:proofErr w:type="spellStart"/>
      <w:r w:rsidRPr="00A33B7B">
        <w:rPr>
          <w:rFonts w:ascii="Times New Roman" w:hAnsi="Times New Roman" w:cs="Times New Roman"/>
          <w:sz w:val="22"/>
          <w:szCs w:val="22"/>
          <w:lang w:val="it-IT"/>
        </w:rPr>
        <w:t>etantiolo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14:paraId="0F6E1E3A" w14:textId="52FBC914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860C54A" w14:textId="77777777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D5B55BE" w14:textId="0BF2165B" w:rsidR="009B7CDA" w:rsidRDefault="009B7CDA" w:rsidP="009B7CD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c) </w:t>
      </w:r>
      <w:r w:rsidRPr="00A33B7B">
        <w:rPr>
          <w:rFonts w:ascii="Times New Roman" w:hAnsi="Times New Roman" w:cs="Times New Roman"/>
          <w:sz w:val="22"/>
          <w:szCs w:val="22"/>
          <w:lang w:val="it-IT"/>
        </w:rPr>
        <w:t>CF</w:t>
      </w:r>
      <w:r w:rsidRPr="00ED271E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 w:rsidRPr="00A33B7B">
        <w:rPr>
          <w:rFonts w:ascii="Times New Roman" w:hAnsi="Times New Roman" w:cs="Times New Roman"/>
          <w:sz w:val="22"/>
          <w:szCs w:val="22"/>
          <w:lang w:val="it-IT"/>
        </w:rPr>
        <w:t xml:space="preserve">COOH (acido </w:t>
      </w:r>
      <w:proofErr w:type="spellStart"/>
      <w:proofErr w:type="gramStart"/>
      <w:r w:rsidRPr="00A33B7B">
        <w:rPr>
          <w:rFonts w:ascii="Times New Roman" w:hAnsi="Times New Roman" w:cs="Times New Roman"/>
          <w:sz w:val="22"/>
          <w:szCs w:val="22"/>
          <w:lang w:val="it-IT"/>
        </w:rPr>
        <w:t>trifluoroacetico</w:t>
      </w:r>
      <w:proofErr w:type="spellEnd"/>
      <w:r w:rsidRPr="00A33B7B">
        <w:rPr>
          <w:rFonts w:ascii="Times New Roman" w:hAnsi="Times New Roman" w:cs="Times New Roman"/>
          <w:sz w:val="22"/>
          <w:szCs w:val="22"/>
          <w:lang w:val="it-IT"/>
        </w:rPr>
        <w:t>)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proofErr w:type="gramEnd"/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       </w:t>
      </w:r>
      <w:r>
        <w:rPr>
          <w:rFonts w:ascii="Times New Roman" w:hAnsi="Times New Roman" w:cs="Times New Roman"/>
          <w:sz w:val="22"/>
          <w:szCs w:val="22"/>
          <w:lang w:val="it-IT"/>
        </w:rPr>
        <w:t>CH</w:t>
      </w:r>
      <w:r w:rsidRPr="005B6DE2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>
        <w:rPr>
          <w:rFonts w:ascii="Times New Roman" w:hAnsi="Times New Roman" w:cs="Times New Roman"/>
          <w:sz w:val="22"/>
          <w:szCs w:val="22"/>
          <w:lang w:val="it-IT"/>
        </w:rPr>
        <w:t>COOH (acido acetico)</w:t>
      </w:r>
      <w:r w:rsidRPr="009B7CD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E30E26">
        <w:rPr>
          <w:rFonts w:ascii="Times New Roman" w:hAnsi="Times New Roman" w:cs="Times New Roman"/>
          <w:sz w:val="22"/>
          <w:szCs w:val="22"/>
          <w:lang w:val="it-IT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lang w:val="it-IT"/>
        </w:rPr>
        <w:t>HI (acido iodidrico)</w:t>
      </w:r>
    </w:p>
    <w:p w14:paraId="0B5376D2" w14:textId="1F46B4A5" w:rsidR="00FD0E09" w:rsidRDefault="00FD0E09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68CE785" w14:textId="075CD615" w:rsidR="009B7CDA" w:rsidRDefault="009B7CDA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F8DA0DA" w14:textId="77777777" w:rsidR="00E30E26" w:rsidRDefault="00E30E26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9F9FEB5" w14:textId="0367693F" w:rsidR="009B7CDA" w:rsidRDefault="009B7CDA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13D38F4" w14:textId="14BEC2C8" w:rsidR="00E30E26" w:rsidRDefault="00E30E26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54339D6" w14:textId="2F0EB603" w:rsidR="00E30E26" w:rsidRDefault="00E30E26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26960E3" w14:textId="77777777" w:rsidR="00E30E26" w:rsidRDefault="00E30E26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33E9D4E" w14:textId="1757563A" w:rsidR="00FD0E09" w:rsidRDefault="00FD0E09" w:rsidP="000D1E0F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FD0E09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 w:rsidR="00D611DE">
        <w:rPr>
          <w:rFonts w:ascii="Times New Roman" w:hAnsi="Times New Roman" w:cs="Times New Roman"/>
          <w:b/>
          <w:bCs/>
          <w:sz w:val="22"/>
          <w:szCs w:val="22"/>
          <w:lang w:val="it-IT"/>
        </w:rPr>
        <w:t>5</w:t>
      </w:r>
    </w:p>
    <w:p w14:paraId="1F300B5B" w14:textId="76A53C1D" w:rsidR="00C42B32" w:rsidRPr="00C42B32" w:rsidRDefault="00C42B32" w:rsidP="000D1E0F">
      <w:pPr>
        <w:rPr>
          <w:rFonts w:ascii="Times New Roman" w:hAnsi="Times New Roman" w:cs="Times New Roman"/>
          <w:noProof/>
          <w:sz w:val="22"/>
          <w:szCs w:val="22"/>
          <w:lang w:val="it-IT"/>
        </w:rPr>
      </w:pPr>
      <w:r w:rsidRPr="00C42B32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Identifica </w:t>
      </w:r>
      <w:r>
        <w:rPr>
          <w:rFonts w:ascii="Times New Roman" w:hAnsi="Times New Roman" w:cs="Times New Roman"/>
          <w:noProof/>
          <w:sz w:val="22"/>
          <w:szCs w:val="22"/>
          <w:lang w:val="it-IT"/>
        </w:rPr>
        <w:t>la molecola più acida tra le seguenti e spiega il perché della tua risposta.</w:t>
      </w:r>
    </w:p>
    <w:p w14:paraId="07BE29E4" w14:textId="77777777" w:rsidR="00C42B32" w:rsidRPr="00C42B32" w:rsidRDefault="00C42B32" w:rsidP="000D1E0F">
      <w:pPr>
        <w:rPr>
          <w:rFonts w:ascii="Times New Roman" w:hAnsi="Times New Roman" w:cs="Times New Roman"/>
          <w:noProof/>
          <w:sz w:val="22"/>
          <w:szCs w:val="22"/>
          <w:lang w:val="it-IT"/>
        </w:rPr>
      </w:pPr>
    </w:p>
    <w:p w14:paraId="77B4D317" w14:textId="14D6BC7B" w:rsidR="00FD0E09" w:rsidRPr="00D611DE" w:rsidRDefault="009B7CDA" w:rsidP="000D1E0F">
      <w:pPr>
        <w:rPr>
          <w:rFonts w:ascii="Times New Roman" w:hAnsi="Times New Roman" w:cs="Times New Roman"/>
          <w:noProof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a) </w:t>
      </w:r>
      <w:r w:rsidR="00FD0E09" w:rsidRPr="00C42B32">
        <w:rPr>
          <w:rFonts w:ascii="Times New Roman" w:hAnsi="Times New Roman" w:cs="Times New Roman"/>
          <w:b/>
          <w:bCs/>
          <w:noProof/>
          <w:sz w:val="22"/>
          <w:szCs w:val="22"/>
          <w:lang w:val="it-IT"/>
        </w:rPr>
        <w:drawing>
          <wp:inline distT="0" distB="0" distL="0" distR="0" wp14:anchorId="3D413EC1" wp14:editId="0B1154F2">
            <wp:extent cx="62230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271E" w:rsidRPr="00D611DE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="00C42B32" w:rsidRPr="00D611DE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, </w:t>
      </w:r>
      <w:r w:rsidR="00ED271E" w:rsidRPr="00C42B32">
        <w:rPr>
          <w:rFonts w:ascii="Times New Roman" w:hAnsi="Times New Roman" w:cs="Times New Roman"/>
          <w:b/>
          <w:bCs/>
          <w:noProof/>
          <w:sz w:val="22"/>
          <w:szCs w:val="22"/>
          <w:lang w:val="it-IT"/>
        </w:rPr>
        <w:drawing>
          <wp:inline distT="0" distB="0" distL="0" distR="0" wp14:anchorId="71F846FD" wp14:editId="5CC85484">
            <wp:extent cx="622300" cy="177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B32" w:rsidRPr="00D611DE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e </w:t>
      </w:r>
      <w:r w:rsidR="00ED271E" w:rsidRPr="00D611DE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</w:t>
      </w:r>
      <w:r w:rsidR="00ED271E" w:rsidRPr="00C42B32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36821D1" wp14:editId="6CE611E9">
            <wp:extent cx="533400" cy="152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94F6" w14:textId="77777777" w:rsidR="009B7CDA" w:rsidRDefault="009B7CDA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22287975" w14:textId="3D86500F" w:rsidR="00ED271E" w:rsidRPr="00E05015" w:rsidRDefault="009B7CDA" w:rsidP="000D1E0F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b) </w:t>
      </w:r>
      <w:r w:rsidR="00ED271E" w:rsidRPr="00E05015">
        <w:rPr>
          <w:rFonts w:ascii="Times New Roman" w:hAnsi="Times New Roman" w:cs="Times New Roman"/>
          <w:sz w:val="22"/>
          <w:szCs w:val="22"/>
          <w:lang w:val="it-IT"/>
        </w:rPr>
        <w:t>CH</w:t>
      </w:r>
      <w:r w:rsidR="00ED271E" w:rsidRPr="00E05015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 w:rsidR="00ED271E" w:rsidRPr="00E05015">
        <w:rPr>
          <w:rFonts w:ascii="Times New Roman" w:hAnsi="Times New Roman" w:cs="Times New Roman"/>
          <w:sz w:val="22"/>
          <w:szCs w:val="22"/>
          <w:lang w:val="it-IT"/>
        </w:rPr>
        <w:t>OH e CH</w:t>
      </w:r>
      <w:r w:rsidR="00ED271E" w:rsidRPr="00E05015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3</w:t>
      </w:r>
      <w:r w:rsidR="00ED271E" w:rsidRPr="00E05015">
        <w:rPr>
          <w:rFonts w:ascii="Times New Roman" w:hAnsi="Times New Roman" w:cs="Times New Roman"/>
          <w:sz w:val="22"/>
          <w:szCs w:val="22"/>
          <w:lang w:val="it-IT"/>
        </w:rPr>
        <w:t>COOH</w:t>
      </w:r>
    </w:p>
    <w:p w14:paraId="2303A4EE" w14:textId="5DDAF9BA" w:rsidR="00ED271E" w:rsidRPr="00E05015" w:rsidRDefault="00ED271E" w:rsidP="000D1E0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4AB4869" w14:textId="542AF4ED" w:rsidR="00ED271E" w:rsidRPr="00653F9D" w:rsidRDefault="009B7CDA" w:rsidP="000D1E0F">
      <w:pPr>
        <w:rPr>
          <w:rFonts w:ascii="Times New Roman" w:hAnsi="Times New Roman" w:cs="Times New Roman"/>
          <w:sz w:val="22"/>
          <w:szCs w:val="22"/>
        </w:rPr>
      </w:pPr>
      <w:r w:rsidRPr="00653F9D">
        <w:rPr>
          <w:rFonts w:ascii="Times New Roman" w:hAnsi="Times New Roman" w:cs="Times New Roman"/>
          <w:sz w:val="22"/>
          <w:szCs w:val="22"/>
        </w:rPr>
        <w:t xml:space="preserve">c) </w:t>
      </w:r>
      <w:r w:rsidR="00ED271E" w:rsidRPr="00653F9D">
        <w:rPr>
          <w:rFonts w:ascii="Times New Roman" w:hAnsi="Times New Roman" w:cs="Times New Roman"/>
          <w:sz w:val="22"/>
          <w:szCs w:val="22"/>
        </w:rPr>
        <w:t>CH</w:t>
      </w:r>
      <w:r w:rsidR="00ED271E" w:rsidRPr="00653F9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ED271E" w:rsidRPr="00653F9D">
        <w:rPr>
          <w:rFonts w:ascii="Times New Roman" w:hAnsi="Times New Roman" w:cs="Times New Roman"/>
          <w:sz w:val="22"/>
          <w:szCs w:val="22"/>
        </w:rPr>
        <w:t>CH</w:t>
      </w:r>
      <w:r w:rsidR="00ED271E" w:rsidRPr="00653F9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ED271E" w:rsidRPr="00653F9D">
        <w:rPr>
          <w:rFonts w:ascii="Times New Roman" w:hAnsi="Times New Roman" w:cs="Times New Roman"/>
          <w:sz w:val="22"/>
          <w:szCs w:val="22"/>
        </w:rPr>
        <w:t>OH e CF</w:t>
      </w:r>
      <w:r w:rsidR="00ED271E" w:rsidRPr="00653F9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ED271E" w:rsidRPr="00653F9D">
        <w:rPr>
          <w:rFonts w:ascii="Times New Roman" w:hAnsi="Times New Roman" w:cs="Times New Roman"/>
          <w:sz w:val="22"/>
          <w:szCs w:val="22"/>
        </w:rPr>
        <w:t>CH</w:t>
      </w:r>
      <w:r w:rsidR="00ED271E" w:rsidRPr="00653F9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ED271E" w:rsidRPr="00653F9D">
        <w:rPr>
          <w:rFonts w:ascii="Times New Roman" w:hAnsi="Times New Roman" w:cs="Times New Roman"/>
          <w:sz w:val="22"/>
          <w:szCs w:val="22"/>
        </w:rPr>
        <w:t>OH</w:t>
      </w:r>
    </w:p>
    <w:p w14:paraId="03512483" w14:textId="5AF25535" w:rsidR="00ED271E" w:rsidRPr="00653F9D" w:rsidRDefault="00ED271E" w:rsidP="000D1E0F">
      <w:pPr>
        <w:rPr>
          <w:rFonts w:ascii="Times New Roman" w:hAnsi="Times New Roman" w:cs="Times New Roman"/>
          <w:sz w:val="22"/>
          <w:szCs w:val="22"/>
        </w:rPr>
      </w:pPr>
    </w:p>
    <w:p w14:paraId="1A4EB213" w14:textId="0211FE7E" w:rsidR="00C42B32" w:rsidRPr="00653F9D" w:rsidRDefault="009B7CDA" w:rsidP="000D1E0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53F9D">
        <w:rPr>
          <w:rFonts w:ascii="Times New Roman" w:hAnsi="Times New Roman" w:cs="Times New Roman"/>
          <w:sz w:val="22"/>
          <w:szCs w:val="22"/>
        </w:rPr>
        <w:t xml:space="preserve">d) </w:t>
      </w:r>
      <w:r w:rsidR="00C42B32" w:rsidRPr="00653F9D">
        <w:rPr>
          <w:rFonts w:ascii="Times New Roman" w:hAnsi="Times New Roman" w:cs="Times New Roman"/>
          <w:sz w:val="22"/>
          <w:szCs w:val="22"/>
        </w:rPr>
        <w:t>CH</w:t>
      </w:r>
      <w:r w:rsidR="00C42B32" w:rsidRPr="00653F9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C42B32" w:rsidRPr="00653F9D">
        <w:rPr>
          <w:rFonts w:ascii="Times New Roman" w:hAnsi="Times New Roman" w:cs="Times New Roman"/>
          <w:sz w:val="22"/>
          <w:szCs w:val="22"/>
        </w:rPr>
        <w:t>CH</w:t>
      </w:r>
      <w:r w:rsidR="00C42B32" w:rsidRPr="00653F9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C42B32" w:rsidRPr="00653F9D">
        <w:rPr>
          <w:rFonts w:ascii="Times New Roman" w:hAnsi="Times New Roman" w:cs="Times New Roman"/>
          <w:sz w:val="22"/>
          <w:szCs w:val="22"/>
        </w:rPr>
        <w:t>OH e CH</w:t>
      </w:r>
      <w:r w:rsidR="00C42B32" w:rsidRPr="00653F9D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C42B32" w:rsidRPr="00653F9D">
        <w:rPr>
          <w:rFonts w:ascii="Times New Roman" w:hAnsi="Times New Roman" w:cs="Times New Roman"/>
          <w:sz w:val="22"/>
          <w:szCs w:val="22"/>
        </w:rPr>
        <w:t>CH</w:t>
      </w:r>
      <w:r w:rsidR="00C42B32" w:rsidRPr="00653F9D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C42B32" w:rsidRPr="00653F9D">
        <w:rPr>
          <w:rFonts w:ascii="Times New Roman" w:hAnsi="Times New Roman" w:cs="Times New Roman"/>
          <w:sz w:val="22"/>
          <w:szCs w:val="22"/>
        </w:rPr>
        <w:t>SH</w:t>
      </w:r>
    </w:p>
    <w:sectPr w:rsidR="00C42B32" w:rsidRPr="00653F9D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550A2" w14:textId="77777777" w:rsidR="001C185F" w:rsidRDefault="001C185F" w:rsidP="009C79BC">
      <w:r>
        <w:separator/>
      </w:r>
    </w:p>
  </w:endnote>
  <w:endnote w:type="continuationSeparator" w:id="0">
    <w:p w14:paraId="2FCB0D4B" w14:textId="77777777" w:rsidR="001C185F" w:rsidRDefault="001C185F" w:rsidP="009C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altName w:val="﷽﷽﷽﷽﷽﷽﷽﷽thic Std B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66354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28432" w14:textId="23C8819A" w:rsid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79A16C" w14:textId="77777777" w:rsidR="009C79BC" w:rsidRDefault="009C79BC" w:rsidP="009C79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46119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D369CB" w14:textId="0C693E22" w:rsidR="009C79BC" w:rsidRP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C79BC">
          <w:rPr>
            <w:rStyle w:val="PageNumber"/>
            <w:rFonts w:ascii="Times New Roman" w:hAnsi="Times New Roman" w:cs="Times New Roman"/>
          </w:rPr>
          <w:fldChar w:fldCharType="begin"/>
        </w:r>
        <w:r w:rsidRPr="009C79B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C79BC">
          <w:rPr>
            <w:rStyle w:val="PageNumber"/>
            <w:rFonts w:ascii="Times New Roman" w:hAnsi="Times New Roman" w:cs="Times New Roman"/>
          </w:rPr>
          <w:fldChar w:fldCharType="separate"/>
        </w:r>
        <w:r w:rsidRPr="009C79BC">
          <w:rPr>
            <w:rStyle w:val="PageNumber"/>
            <w:rFonts w:ascii="Times New Roman" w:hAnsi="Times New Roman" w:cs="Times New Roman"/>
            <w:noProof/>
          </w:rPr>
          <w:t>1</w:t>
        </w:r>
        <w:r w:rsidRPr="009C79B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22AA39B" w14:textId="77777777" w:rsidR="009C79BC" w:rsidRDefault="009C79BC" w:rsidP="009C79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93796" w14:textId="77777777" w:rsidR="001C185F" w:rsidRDefault="001C185F" w:rsidP="009C79BC">
      <w:r>
        <w:separator/>
      </w:r>
    </w:p>
  </w:footnote>
  <w:footnote w:type="continuationSeparator" w:id="0">
    <w:p w14:paraId="2D3DD5BA" w14:textId="77777777" w:rsidR="001C185F" w:rsidRDefault="001C185F" w:rsidP="009C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D"/>
    <w:rsid w:val="00036578"/>
    <w:rsid w:val="00056F6A"/>
    <w:rsid w:val="000D1E0F"/>
    <w:rsid w:val="00156288"/>
    <w:rsid w:val="0016506D"/>
    <w:rsid w:val="001652A0"/>
    <w:rsid w:val="0019148B"/>
    <w:rsid w:val="0019748D"/>
    <w:rsid w:val="001C185F"/>
    <w:rsid w:val="001D0F28"/>
    <w:rsid w:val="0022005E"/>
    <w:rsid w:val="00233B90"/>
    <w:rsid w:val="002350ED"/>
    <w:rsid w:val="0025608D"/>
    <w:rsid w:val="00273726"/>
    <w:rsid w:val="00320884"/>
    <w:rsid w:val="00334F25"/>
    <w:rsid w:val="003435DD"/>
    <w:rsid w:val="00345C75"/>
    <w:rsid w:val="0035437F"/>
    <w:rsid w:val="003A6375"/>
    <w:rsid w:val="003E37C9"/>
    <w:rsid w:val="003F71D4"/>
    <w:rsid w:val="00444B97"/>
    <w:rsid w:val="004B72BE"/>
    <w:rsid w:val="005512C0"/>
    <w:rsid w:val="005821EF"/>
    <w:rsid w:val="005B6DE2"/>
    <w:rsid w:val="005C1B72"/>
    <w:rsid w:val="005D77E3"/>
    <w:rsid w:val="005F7455"/>
    <w:rsid w:val="00603159"/>
    <w:rsid w:val="00606145"/>
    <w:rsid w:val="00653F9D"/>
    <w:rsid w:val="006821BC"/>
    <w:rsid w:val="006A51AD"/>
    <w:rsid w:val="006C5FD3"/>
    <w:rsid w:val="006E662C"/>
    <w:rsid w:val="00701DA8"/>
    <w:rsid w:val="007105E9"/>
    <w:rsid w:val="00736882"/>
    <w:rsid w:val="00780BFC"/>
    <w:rsid w:val="00790563"/>
    <w:rsid w:val="00797B8E"/>
    <w:rsid w:val="007A3114"/>
    <w:rsid w:val="007B1BE8"/>
    <w:rsid w:val="008053E8"/>
    <w:rsid w:val="0082187B"/>
    <w:rsid w:val="00850C25"/>
    <w:rsid w:val="00870062"/>
    <w:rsid w:val="00883105"/>
    <w:rsid w:val="008E5501"/>
    <w:rsid w:val="008F266A"/>
    <w:rsid w:val="009064F8"/>
    <w:rsid w:val="00956219"/>
    <w:rsid w:val="00956CCB"/>
    <w:rsid w:val="00957E92"/>
    <w:rsid w:val="00971FE3"/>
    <w:rsid w:val="0099394C"/>
    <w:rsid w:val="009B716E"/>
    <w:rsid w:val="009B7CDA"/>
    <w:rsid w:val="009C0C98"/>
    <w:rsid w:val="009C79BC"/>
    <w:rsid w:val="009F3B34"/>
    <w:rsid w:val="00A33B7B"/>
    <w:rsid w:val="00A52850"/>
    <w:rsid w:val="00A70ABD"/>
    <w:rsid w:val="00A74050"/>
    <w:rsid w:val="00AB4261"/>
    <w:rsid w:val="00AD7B6E"/>
    <w:rsid w:val="00AE173A"/>
    <w:rsid w:val="00B1795A"/>
    <w:rsid w:val="00B261F6"/>
    <w:rsid w:val="00B31DFA"/>
    <w:rsid w:val="00B6747C"/>
    <w:rsid w:val="00B72F1F"/>
    <w:rsid w:val="00B90783"/>
    <w:rsid w:val="00B932C4"/>
    <w:rsid w:val="00BA77E7"/>
    <w:rsid w:val="00BA7ECA"/>
    <w:rsid w:val="00BC27C9"/>
    <w:rsid w:val="00C2548D"/>
    <w:rsid w:val="00C42B32"/>
    <w:rsid w:val="00C55200"/>
    <w:rsid w:val="00C6062F"/>
    <w:rsid w:val="00C66218"/>
    <w:rsid w:val="00C67F26"/>
    <w:rsid w:val="00CA47EF"/>
    <w:rsid w:val="00CD5FB3"/>
    <w:rsid w:val="00D03B8B"/>
    <w:rsid w:val="00D03BEE"/>
    <w:rsid w:val="00D611DE"/>
    <w:rsid w:val="00DA1F7E"/>
    <w:rsid w:val="00DE0D3E"/>
    <w:rsid w:val="00DF2469"/>
    <w:rsid w:val="00E05015"/>
    <w:rsid w:val="00E30E26"/>
    <w:rsid w:val="00E35B7D"/>
    <w:rsid w:val="00E61B7E"/>
    <w:rsid w:val="00E7368D"/>
    <w:rsid w:val="00E74066"/>
    <w:rsid w:val="00EA2F58"/>
    <w:rsid w:val="00EC520E"/>
    <w:rsid w:val="00ED271E"/>
    <w:rsid w:val="00F2775F"/>
    <w:rsid w:val="00F321A3"/>
    <w:rsid w:val="00F43C9B"/>
    <w:rsid w:val="00F53321"/>
    <w:rsid w:val="00FB2F49"/>
    <w:rsid w:val="00FB5C95"/>
    <w:rsid w:val="00FC1EA9"/>
    <w:rsid w:val="00FC2DDE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B8B16"/>
  <w15:chartTrackingRefBased/>
  <w15:docId w15:val="{E5066C9E-F349-4448-B37D-43C30DD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BC"/>
  </w:style>
  <w:style w:type="character" w:styleId="PageNumber">
    <w:name w:val="page number"/>
    <w:basedOn w:val="DefaultParagraphFont"/>
    <w:uiPriority w:val="99"/>
    <w:semiHidden/>
    <w:unhideWhenUsed/>
    <w:rsid w:val="009C79BC"/>
  </w:style>
  <w:style w:type="paragraph" w:styleId="Header">
    <w:name w:val="header"/>
    <w:basedOn w:val="Normal"/>
    <w:link w:val="Head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BC"/>
  </w:style>
  <w:style w:type="paragraph" w:styleId="ListParagraph">
    <w:name w:val="List Paragraph"/>
    <w:basedOn w:val="Normal"/>
    <w:uiPriority w:val="34"/>
    <w:qFormat/>
    <w:rsid w:val="004B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60</cp:revision>
  <dcterms:created xsi:type="dcterms:W3CDTF">2022-08-03T10:09:00Z</dcterms:created>
  <dcterms:modified xsi:type="dcterms:W3CDTF">2023-08-10T09:02:00Z</dcterms:modified>
</cp:coreProperties>
</file>