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6B4A" w14:textId="729486AF" w:rsid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909261" w14:textId="77777777" w:rsid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8E3CA0" w14:textId="669E1E38" w:rsidR="00F408A9" w:rsidRPr="00F408A9" w:rsidRDefault="00F408A9" w:rsidP="00F4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08A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408A9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it-IT"/>
        </w:rPr>
        <w:t>MERCOLEDI 23.10.2024 15.00-19.00 Tirocinio Indiretto- TIND_2 AREA RELAZIONALE.</w:t>
      </w:r>
    </w:p>
    <w:p w14:paraId="3EC5382A" w14:textId="6B413FBB" w:rsidR="00F408A9" w:rsidRP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136CB51" w14:textId="77777777" w:rsid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2CD1AD" w14:textId="654C64D5" w:rsidR="00F408A9" w:rsidRP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08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REGISTRAZIONE PRIMA PARTE</w:t>
      </w:r>
    </w:p>
    <w:p w14:paraId="6AD48108" w14:textId="77777777" w:rsid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F6CC91" w14:textId="77777777" w:rsid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8C4E56" w14:textId="7566EF49" w:rsidR="00F408A9" w:rsidRP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F40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MERCOLEDI 23.10.2024 15.00-19.00 Tirocinio Indiretto- TIND_2 AREA RELAZIONALE-20241023_133459-Meeting Recording.mp4</w:t>
        </w:r>
      </w:hyperlink>
    </w:p>
    <w:p w14:paraId="6D7EBD96" w14:textId="3BF8D1B7" w:rsidR="002B320D" w:rsidRDefault="002B320D"/>
    <w:p w14:paraId="53923DE2" w14:textId="2C5CF03A" w:rsidR="00F408A9" w:rsidRDefault="00F408A9"/>
    <w:p w14:paraId="0478B4D8" w14:textId="57A7D0C3" w:rsidR="00F408A9" w:rsidRP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08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REGISTRAZIONE SEC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F408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NDA PARTE</w:t>
      </w:r>
    </w:p>
    <w:p w14:paraId="4624602E" w14:textId="7C8A9C00" w:rsidR="00F408A9" w:rsidRPr="00F408A9" w:rsidRDefault="00F408A9">
      <w:pPr>
        <w:rPr>
          <w:b/>
          <w:bCs/>
        </w:rPr>
      </w:pPr>
    </w:p>
    <w:p w14:paraId="02DE1F26" w14:textId="77777777" w:rsidR="00F408A9" w:rsidRPr="00F408A9" w:rsidRDefault="00F408A9" w:rsidP="00F4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F40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MERCOLEDI 23.10.2024 15.00-19.00 Tirocinio Indiretto- TIND_2 AREA RELAZIONALE-20241023_164321-Registrazione della riunione.mp4</w:t>
        </w:r>
      </w:hyperlink>
    </w:p>
    <w:p w14:paraId="6C8F9D4A" w14:textId="5C92124C" w:rsidR="00F408A9" w:rsidRDefault="00F408A9"/>
    <w:p w14:paraId="6AD4D588" w14:textId="1E5DB924" w:rsidR="00F408A9" w:rsidRDefault="00F408A9"/>
    <w:p w14:paraId="0C9466BC" w14:textId="3435FDCF" w:rsidR="00F408A9" w:rsidRDefault="00F408A9"/>
    <w:p w14:paraId="1656BAEE" w14:textId="184DEFF0" w:rsidR="00F408A9" w:rsidRDefault="00F408A9"/>
    <w:p w14:paraId="00FA9BDD" w14:textId="77777777" w:rsidR="00F408A9" w:rsidRDefault="00F408A9"/>
    <w:sectPr w:rsidR="00F40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9C"/>
    <w:rsid w:val="000B47F7"/>
    <w:rsid w:val="002B320D"/>
    <w:rsid w:val="003B459C"/>
    <w:rsid w:val="00F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E2C2"/>
  <w15:chartTrackingRefBased/>
  <w15:docId w15:val="{4E03FA7A-B088-4794-8250-DC61D2A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885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ts-my.sharepoint.com/:v:/r/personal/45252_ds_units_it/Documents/Registrazioni/MERCOLEDI%2023.10.2024%20%2015.00-19.00%20%20Tirocinio%20Indiretto-%20%20TIND_2%20%20AREA%20RELAZIONALE-20241023_164321-Registrazione%20della%20riunione.mp4?csf=1&amp;web=1&amp;e=nXWiSG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hyperlink" Target="https://units-my.sharepoint.com/:v:/r/personal/45252_ds_units_it/Documents/Registrazioni/MERCOLEDI%2023.10.2024%20%2015.00-19.00%20%20Tirocinio%20Indiretto-%20%20TIND_2%20%20AREA%20RELAZIONALE-20241023_133459-Meeting%20Recording.mp4?csf=1&amp;web=1&amp;e=M2DaeT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Università degli Studi di Trieste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2024-10-23T17:24:00Z</dcterms:created>
  <dcterms:modified xsi:type="dcterms:W3CDTF">2024-10-23T17:24:00Z</dcterms:modified>
</cp:coreProperties>
</file>