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79D5" w14:textId="368C133A" w:rsidR="00052CC7" w:rsidRDefault="00044C0C">
      <w:pPr>
        <w:rPr>
          <w:lang w:val="it-IT"/>
        </w:rPr>
      </w:pPr>
      <w:r>
        <w:rPr>
          <w:lang w:val="it-IT"/>
        </w:rPr>
        <w:t>RESULTADOS LINGUA 2  ENERO 2026</w:t>
      </w:r>
    </w:p>
    <w:p w14:paraId="0C16F0A3" w14:textId="77777777" w:rsidR="00044C0C" w:rsidRDefault="00044C0C">
      <w:pPr>
        <w:rPr>
          <w:lang w:val="it-IT"/>
        </w:rPr>
      </w:pPr>
    </w:p>
    <w:p w14:paraId="5E5D123A" w14:textId="368D491D" w:rsidR="00044C0C" w:rsidRDefault="00044C0C">
      <w:pPr>
        <w:rPr>
          <w:lang w:val="it-IT"/>
        </w:rPr>
      </w:pPr>
    </w:p>
    <w:p w14:paraId="16A5860D" w14:textId="77777777" w:rsidR="00044C0C" w:rsidRDefault="00044C0C">
      <w:pPr>
        <w:rPr>
          <w:lang w:val="it-IT"/>
        </w:rPr>
      </w:pPr>
    </w:p>
    <w:p w14:paraId="15D74D32" w14:textId="5F040996" w:rsidR="00044C0C" w:rsidRDefault="00044C0C">
      <w:pPr>
        <w:rPr>
          <w:lang w:val="it-IT"/>
        </w:rPr>
      </w:pPr>
      <w:r>
        <w:rPr>
          <w:lang w:val="it-IT"/>
        </w:rPr>
        <w:t>AMONATEGUI FRANCESCA GAIA 28</w:t>
      </w:r>
    </w:p>
    <w:p w14:paraId="0239D7EA" w14:textId="4D753E05" w:rsidR="00044C0C" w:rsidRDefault="00044C0C">
      <w:pPr>
        <w:rPr>
          <w:lang w:val="it-IT"/>
        </w:rPr>
      </w:pPr>
      <w:r>
        <w:rPr>
          <w:lang w:val="it-IT"/>
        </w:rPr>
        <w:t>BIZZOTTO MICHELA 26</w:t>
      </w:r>
    </w:p>
    <w:p w14:paraId="139AD8FC" w14:textId="31578614" w:rsidR="00044C0C" w:rsidRDefault="00044C0C">
      <w:pPr>
        <w:rPr>
          <w:lang w:val="it-IT"/>
        </w:rPr>
      </w:pPr>
      <w:r>
        <w:rPr>
          <w:lang w:val="it-IT"/>
        </w:rPr>
        <w:t>CASTIGLIONE ALESSIA 28</w:t>
      </w:r>
    </w:p>
    <w:p w14:paraId="2024C32E" w14:textId="4398302D" w:rsidR="00044C0C" w:rsidRDefault="00044C0C">
      <w:pPr>
        <w:rPr>
          <w:lang w:val="it-IT"/>
        </w:rPr>
      </w:pPr>
      <w:r>
        <w:rPr>
          <w:lang w:val="it-IT"/>
        </w:rPr>
        <w:t>CODARINI CHIARA 23</w:t>
      </w:r>
    </w:p>
    <w:p w14:paraId="194538E1" w14:textId="7EA81CF7" w:rsidR="00044C0C" w:rsidRDefault="00044C0C">
      <w:pPr>
        <w:rPr>
          <w:lang w:val="it-IT"/>
        </w:rPr>
      </w:pPr>
      <w:r>
        <w:rPr>
          <w:lang w:val="it-IT"/>
        </w:rPr>
        <w:t>COMINOTTI ARIANNA 29</w:t>
      </w:r>
    </w:p>
    <w:p w14:paraId="5CC2469F" w14:textId="714F7BA9" w:rsidR="00044C0C" w:rsidRDefault="00044C0C">
      <w:pPr>
        <w:rPr>
          <w:lang w:val="it-IT"/>
        </w:rPr>
      </w:pPr>
      <w:r>
        <w:rPr>
          <w:lang w:val="it-IT"/>
        </w:rPr>
        <w:t>DELL’AERE BEATRICE 30</w:t>
      </w:r>
    </w:p>
    <w:p w14:paraId="0E7988B8" w14:textId="51A2F7DA" w:rsidR="00044C0C" w:rsidRDefault="00044C0C">
      <w:pPr>
        <w:rPr>
          <w:lang w:val="it-IT"/>
        </w:rPr>
      </w:pPr>
      <w:r>
        <w:rPr>
          <w:lang w:val="it-IT"/>
        </w:rPr>
        <w:t>FAVERO ALESSANDRA 28</w:t>
      </w:r>
    </w:p>
    <w:p w14:paraId="7108AF64" w14:textId="3842AED3" w:rsidR="00044C0C" w:rsidRDefault="00044C0C">
      <w:pPr>
        <w:rPr>
          <w:lang w:val="it-IT"/>
        </w:rPr>
      </w:pPr>
      <w:r>
        <w:rPr>
          <w:lang w:val="it-IT"/>
        </w:rPr>
        <w:t>FERUGLIO MARINA 30</w:t>
      </w:r>
    </w:p>
    <w:p w14:paraId="4AB779AB" w14:textId="65DC4E0F" w:rsidR="00044C0C" w:rsidRDefault="00044C0C">
      <w:pPr>
        <w:rPr>
          <w:lang w:val="it-IT"/>
        </w:rPr>
      </w:pPr>
      <w:r>
        <w:rPr>
          <w:lang w:val="it-IT"/>
        </w:rPr>
        <w:t>NARDONE ILARIA 27</w:t>
      </w:r>
    </w:p>
    <w:p w14:paraId="0442BD39" w14:textId="13D1E720" w:rsidR="00044C0C" w:rsidRDefault="00044C0C">
      <w:pPr>
        <w:rPr>
          <w:lang w:val="it-IT"/>
        </w:rPr>
      </w:pPr>
      <w:r>
        <w:rPr>
          <w:lang w:val="it-IT"/>
        </w:rPr>
        <w:t>MASELLI GIADA 27</w:t>
      </w:r>
    </w:p>
    <w:p w14:paraId="69433D41" w14:textId="5E4C54DF" w:rsidR="00044C0C" w:rsidRDefault="00044C0C">
      <w:pPr>
        <w:rPr>
          <w:lang w:val="it-IT"/>
        </w:rPr>
      </w:pPr>
      <w:r>
        <w:rPr>
          <w:lang w:val="it-IT"/>
        </w:rPr>
        <w:t>RUSSO FEDERICA 28</w:t>
      </w:r>
    </w:p>
    <w:p w14:paraId="6D0B3691" w14:textId="049E6765" w:rsidR="00044C0C" w:rsidRDefault="00044C0C">
      <w:pPr>
        <w:rPr>
          <w:lang w:val="it-IT"/>
        </w:rPr>
      </w:pPr>
      <w:r>
        <w:rPr>
          <w:lang w:val="it-IT"/>
        </w:rPr>
        <w:t>RADESSICH AURORA 25</w:t>
      </w:r>
    </w:p>
    <w:p w14:paraId="02F60DEF" w14:textId="69593BBA" w:rsidR="00044C0C" w:rsidRDefault="00044C0C">
      <w:pPr>
        <w:rPr>
          <w:lang w:val="it-IT"/>
        </w:rPr>
      </w:pPr>
      <w:r>
        <w:rPr>
          <w:lang w:val="it-IT"/>
        </w:rPr>
        <w:t>SIMONIN ILARIA 25</w:t>
      </w:r>
    </w:p>
    <w:p w14:paraId="26E6F1AA" w14:textId="07105209" w:rsidR="00044C0C" w:rsidRDefault="00044C0C">
      <w:pPr>
        <w:rPr>
          <w:lang w:val="it-IT"/>
        </w:rPr>
      </w:pPr>
      <w:r>
        <w:rPr>
          <w:lang w:val="it-IT"/>
        </w:rPr>
        <w:t>SMAILA FEDERICA 21</w:t>
      </w:r>
    </w:p>
    <w:p w14:paraId="4949C75F" w14:textId="4ABB01E1" w:rsidR="00044C0C" w:rsidRDefault="00044C0C">
      <w:pPr>
        <w:rPr>
          <w:lang w:val="it-IT"/>
        </w:rPr>
      </w:pPr>
      <w:r>
        <w:rPr>
          <w:lang w:val="it-IT"/>
        </w:rPr>
        <w:t>TRODELLA SILVIA 29</w:t>
      </w:r>
    </w:p>
    <w:p w14:paraId="61B9C333" w14:textId="1421187E" w:rsidR="00044C0C" w:rsidRDefault="00044C0C">
      <w:pPr>
        <w:rPr>
          <w:lang w:val="it-IT"/>
        </w:rPr>
      </w:pPr>
      <w:r>
        <w:rPr>
          <w:lang w:val="it-IT"/>
        </w:rPr>
        <w:t>VEZNAVER EMILY 28</w:t>
      </w:r>
    </w:p>
    <w:p w14:paraId="4ADFDC3B" w14:textId="7F9B5446" w:rsidR="00044C0C" w:rsidRDefault="00044C0C">
      <w:pPr>
        <w:rPr>
          <w:lang w:val="it-IT"/>
        </w:rPr>
      </w:pPr>
      <w:r>
        <w:rPr>
          <w:lang w:val="it-IT"/>
        </w:rPr>
        <w:t>VOLCAN MARTINA 23</w:t>
      </w:r>
    </w:p>
    <w:p w14:paraId="79683344" w14:textId="5DF5B095" w:rsidR="00044C0C" w:rsidRPr="00044C0C" w:rsidRDefault="00044C0C">
      <w:pPr>
        <w:rPr>
          <w:lang w:val="it-IT"/>
        </w:rPr>
      </w:pPr>
      <w:r>
        <w:rPr>
          <w:lang w:val="it-IT"/>
        </w:rPr>
        <w:t>MLADENOVIC MILICA 25</w:t>
      </w:r>
    </w:p>
    <w:sectPr w:rsidR="00044C0C" w:rsidRPr="00044C0C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0C"/>
    <w:rsid w:val="00044C0C"/>
    <w:rsid w:val="00052CC7"/>
    <w:rsid w:val="008A6DBE"/>
    <w:rsid w:val="00A80370"/>
    <w:rsid w:val="00B57344"/>
    <w:rsid w:val="00E42C7E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38EBA"/>
  <w15:chartTrackingRefBased/>
  <w15:docId w15:val="{62202860-71AE-8042-B0A6-556F5E0A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C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2026-02-03T08:32:00Z</dcterms:created>
  <dcterms:modified xsi:type="dcterms:W3CDTF">2026-02-03T08:47:00Z</dcterms:modified>
</cp:coreProperties>
</file>