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89EB6" w14:textId="30F4B362" w:rsidR="008E2FE0" w:rsidRDefault="005F278C"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Care studentesse, cari studenti,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mi chiamo Luca Briatico e sono dottorando in Linguistica presso l’Università di Pavia.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Sto conducendo uno studio sulla percezione dell’inglese e dello spagnolo come lingue seconde (L2) tra studenti universitari italiani.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La partecipazione è anonima e consiste in due task di percezione (in inglese e in spagnolo), seguiti da un questionario sociolinguistico sul vostro contatto con le lingue straniere. Lo studio può essere svolto anche in più sessioni, in base alla vostra disponibilità.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Apple Color Emoji" w:hAnsi="Apple Color Emoji" w:cs="Apple Color Emoji"/>
          <w:color w:val="242424"/>
          <w:sz w:val="23"/>
          <w:szCs w:val="23"/>
          <w:shd w:val="clear" w:color="auto" w:fill="FFFFFF"/>
        </w:rPr>
        <w:t>👉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 Potete partecipare qui: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b/>
          <w:bCs/>
          <w:color w:val="242424"/>
          <w:sz w:val="23"/>
          <w:szCs w:val="23"/>
          <w:u w:val="single"/>
        </w:rPr>
        <w:t>Task di percezione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:</w:t>
      </w:r>
      <w:r>
        <w:rPr>
          <w:rStyle w:val="apple-converted-space"/>
          <w:rFonts w:ascii="Segoe UI" w:hAnsi="Segoe UI" w:cs="Segoe UI"/>
          <w:color w:val="242424"/>
          <w:sz w:val="23"/>
          <w:szCs w:val="23"/>
          <w:shd w:val="clear" w:color="auto" w:fill="FFFFFF"/>
        </w:rPr>
        <w:t> </w:t>
      </w:r>
      <w:hyperlink r:id="rId4" w:tgtFrame="_blank" w:tooltip="https://forms.gle/jJRhQ7ZKwQ7aNqXv7" w:history="1">
        <w:r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</w:rPr>
          <w:t>https://forms.gle/jJRhQ7ZKwQ7aNqXv7</w:t>
        </w:r>
      </w:hyperlink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b/>
          <w:bCs/>
          <w:color w:val="242424"/>
          <w:sz w:val="23"/>
          <w:szCs w:val="23"/>
          <w:u w:val="single"/>
        </w:rPr>
        <w:t>Questionario sociolinguistico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:</w:t>
      </w:r>
      <w:r>
        <w:rPr>
          <w:rStyle w:val="apple-converted-space"/>
          <w:rFonts w:ascii="Segoe UI" w:hAnsi="Segoe UI" w:cs="Segoe UI"/>
          <w:color w:val="242424"/>
          <w:sz w:val="23"/>
          <w:szCs w:val="23"/>
          <w:shd w:val="clear" w:color="auto" w:fill="FFFFFF"/>
        </w:rPr>
        <w:t> </w:t>
      </w:r>
      <w:hyperlink r:id="rId5" w:tgtFrame="_blank" w:tooltip="https://forms.gle/yw1vJYh9A4eAvX128" w:history="1">
        <w:r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</w:rPr>
          <w:t>https://forms.gle/yw1vJYh9A4eAvX128</w:t>
        </w:r>
      </w:hyperlink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Il vostro contributo è fondamentale per il mio progetto di dottorato. Grazie fin da ora a chi deciderà di partecipare!</w:t>
      </w:r>
    </w:p>
    <w:sectPr w:rsidR="008E2F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8C"/>
    <w:rsid w:val="00004DD0"/>
    <w:rsid w:val="005F278C"/>
    <w:rsid w:val="00654824"/>
    <w:rsid w:val="008E2FE0"/>
    <w:rsid w:val="00D0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3921EC"/>
  <w15:chartTrackingRefBased/>
  <w15:docId w15:val="{056B2B27-2AD4-1146-87BA-D0062698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2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2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2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2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2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2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2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2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2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2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2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2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278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278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27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27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7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27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2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2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27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2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27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27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27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278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2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278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278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5F278C"/>
  </w:style>
  <w:style w:type="character" w:styleId="Collegamentoipertestuale">
    <w:name w:val="Hyperlink"/>
    <w:basedOn w:val="Carpredefinitoparagrafo"/>
    <w:uiPriority w:val="99"/>
    <w:semiHidden/>
    <w:unhideWhenUsed/>
    <w:rsid w:val="005F2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yw1vJYh9A4eAvX128" TargetMode="External"/><Relationship Id="rId4" Type="http://schemas.openxmlformats.org/officeDocument/2006/relationships/hyperlink" Target="https://forms.gle/jJRhQ7ZKwQ7aNqXv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LUQUE COLAUTTI</dc:creator>
  <cp:keywords/>
  <dc:description/>
  <cp:lastModifiedBy>ROCIO LUQUE COLAUTTI</cp:lastModifiedBy>
  <cp:revision>1</cp:revision>
  <dcterms:created xsi:type="dcterms:W3CDTF">2026-03-30T14:33:00Z</dcterms:created>
  <dcterms:modified xsi:type="dcterms:W3CDTF">2026-03-30T14:34:00Z</dcterms:modified>
</cp:coreProperties>
</file>